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E" w:rsidRPr="00311F70" w:rsidRDefault="005B4F2E" w:rsidP="005B4F2E">
      <w:pPr>
        <w:tabs>
          <w:tab w:val="left" w:pos="1680"/>
        </w:tabs>
        <w:jc w:val="right"/>
        <w:rPr>
          <w:rFonts w:ascii="Times New Roman" w:hAnsi="Times New Roman"/>
          <w:szCs w:val="28"/>
        </w:rPr>
      </w:pPr>
      <w:r w:rsidRPr="00311F70">
        <w:rPr>
          <w:rFonts w:ascii="Times New Roman" w:hAnsi="Times New Roman"/>
          <w:szCs w:val="28"/>
        </w:rPr>
        <w:t>Приложение</w:t>
      </w:r>
    </w:p>
    <w:p w:rsidR="005B4F2E" w:rsidRDefault="005B4F2E" w:rsidP="005B4F2E">
      <w:pPr>
        <w:jc w:val="center"/>
        <w:rPr>
          <w:rFonts w:ascii="Times New Roman" w:hAnsi="Times New Roman"/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2042"/>
        <w:gridCol w:w="1797"/>
        <w:gridCol w:w="2905"/>
        <w:gridCol w:w="2370"/>
      </w:tblGrid>
      <w:tr w:rsidR="005B4F2E" w:rsidRPr="00311F70" w:rsidTr="00622BB0">
        <w:trPr>
          <w:trHeight w:val="17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E4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 ходе вы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полнения план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мероприятий по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совершенствованию деятельности </w:t>
            </w:r>
            <w:r w:rsidR="00FA376C" w:rsidRPr="00361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МАДОУ «Детский сад № 6</w:t>
            </w:r>
            <w:r w:rsidRPr="00361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» г.</w:t>
            </w:r>
            <w:r w:rsidR="00361C50" w:rsidRPr="00361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Емвы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сформированн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итогам </w:t>
            </w:r>
            <w:proofErr w:type="gramStart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2017 году, </w:t>
            </w:r>
          </w:p>
          <w:p w:rsidR="005B4F2E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первое полугодие 2018 года </w:t>
            </w:r>
          </w:p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F2E" w:rsidRPr="00311F70" w:rsidTr="00622BB0">
        <w:trPr>
          <w:trHeight w:val="30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реализации мероприятия</w:t>
            </w:r>
          </w:p>
        </w:tc>
      </w:tr>
      <w:tr w:rsidR="005B4F2E" w:rsidRPr="00311F70" w:rsidTr="00622BB0"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A" w:rsidRDefault="005B4F2E" w:rsidP="00743F84">
            <w:pPr>
              <w:rPr>
                <w:rFonts w:ascii="Times New Roman" w:hAnsi="Times New Roman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B08D7">
              <w:rPr>
                <w:rFonts w:ascii="Times New Roman" w:hAnsi="Times New Roman"/>
                <w:color w:val="000000"/>
                <w:sz w:val="24"/>
                <w:szCs w:val="24"/>
              </w:rPr>
              <w:t>Мероприя</w:t>
            </w:r>
            <w:r w:rsidR="00EE2FA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B08D7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="00EE2F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B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направленные на </w:t>
            </w:r>
            <w:r w:rsidR="006B08D7">
              <w:rPr>
                <w:rFonts w:ascii="Times New Roman" w:hAnsi="Times New Roman"/>
                <w:sz w:val="24"/>
                <w:szCs w:val="24"/>
              </w:rPr>
              <w:t>о</w:t>
            </w:r>
            <w:r w:rsidR="007D434A">
              <w:rPr>
                <w:rFonts w:ascii="Times New Roman" w:hAnsi="Times New Roman"/>
                <w:sz w:val="24"/>
                <w:szCs w:val="24"/>
              </w:rPr>
              <w:t>беспечение</w:t>
            </w:r>
          </w:p>
          <w:p w:rsidR="005B4F2E" w:rsidRPr="00C64B72" w:rsidRDefault="00B30D40" w:rsidP="00B30D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 педагогических работниках на официальном сайте МАДОУ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C64B72" w:rsidRDefault="00622BB0" w:rsidP="00B30D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B72" w:rsidRPr="00C64B7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="00C64B72" w:rsidRPr="00C64B72">
              <w:rPr>
                <w:rFonts w:ascii="Times New Roman" w:hAnsi="Times New Roman"/>
                <w:sz w:val="24"/>
                <w:szCs w:val="24"/>
              </w:rPr>
              <w:t xml:space="preserve"> за ведение сайта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30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47C5D">
              <w:rPr>
                <w:rFonts w:ascii="Times New Roman" w:hAnsi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D8" w:rsidRPr="00056C2D" w:rsidRDefault="005B4F2E" w:rsidP="00D337D8">
            <w:pPr>
              <w:tabs>
                <w:tab w:val="left" w:pos="3890"/>
              </w:tabs>
              <w:rPr>
                <w:rFonts w:ascii="Times New Roman" w:hAnsi="Times New Roman"/>
                <w:sz w:val="24"/>
                <w:szCs w:val="24"/>
              </w:rPr>
            </w:pPr>
            <w:r w:rsidRPr="00DC61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E2F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="00D33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направленные </w:t>
            </w:r>
            <w:r w:rsidR="00B4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D337D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337D8" w:rsidRPr="00056C2D">
              <w:rPr>
                <w:rFonts w:ascii="Times New Roman" w:hAnsi="Times New Roman"/>
                <w:sz w:val="24"/>
                <w:szCs w:val="24"/>
              </w:rPr>
              <w:t xml:space="preserve">оздание рабочей группы для проведения оценки качества </w:t>
            </w:r>
            <w:r w:rsidR="00D337D8">
              <w:rPr>
                <w:rFonts w:ascii="Times New Roman" w:hAnsi="Times New Roman"/>
                <w:sz w:val="24"/>
                <w:szCs w:val="24"/>
              </w:rPr>
              <w:t>МА</w:t>
            </w:r>
            <w:r w:rsidR="00D337D8" w:rsidRPr="00056C2D">
              <w:rPr>
                <w:rFonts w:ascii="Times New Roman" w:hAnsi="Times New Roman"/>
                <w:sz w:val="24"/>
                <w:szCs w:val="24"/>
              </w:rPr>
              <w:t>ДОУ по критериям:</w:t>
            </w:r>
          </w:p>
          <w:p w:rsidR="00D337D8" w:rsidRPr="00056C2D" w:rsidRDefault="00D337D8" w:rsidP="00D337D8">
            <w:pPr>
              <w:tabs>
                <w:tab w:val="left" w:pos="3890"/>
              </w:tabs>
              <w:rPr>
                <w:rFonts w:ascii="Times New Roman" w:hAnsi="Times New Roman"/>
                <w:sz w:val="24"/>
                <w:szCs w:val="24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- открытость и доступность информации об организации;</w:t>
            </w:r>
          </w:p>
          <w:p w:rsidR="00D337D8" w:rsidRPr="00056C2D" w:rsidRDefault="00D337D8" w:rsidP="00D337D8">
            <w:pPr>
              <w:tabs>
                <w:tab w:val="left" w:pos="3890"/>
              </w:tabs>
              <w:rPr>
                <w:rFonts w:ascii="Times New Roman" w:hAnsi="Times New Roman"/>
                <w:sz w:val="24"/>
                <w:szCs w:val="24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- комфортность условий и доступность получения услуг;</w:t>
            </w:r>
          </w:p>
          <w:p w:rsidR="005B4F2E" w:rsidRPr="00DC6132" w:rsidRDefault="00D337D8" w:rsidP="00D337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 xml:space="preserve"> - доброжелательность, вежливость и компетентность работников ДОУ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3E1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3E1E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 w:rsidR="003E1E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</w:t>
            </w:r>
            <w:r w:rsidR="00503F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директор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C47C5D" w:rsidRDefault="005B4F2E" w:rsidP="003E1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1E05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622BB0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7D434A" w:rsidRDefault="004B0673" w:rsidP="004B06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056C2D">
              <w:rPr>
                <w:rFonts w:ascii="Times New Roman" w:hAnsi="Times New Roman"/>
                <w:sz w:val="24"/>
                <w:szCs w:val="24"/>
              </w:rPr>
              <w:t>недрение в образовательную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ьность МАДОУ инноваций (проектов</w:t>
            </w:r>
            <w:r w:rsidRPr="00056C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4B0673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4B0673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</w:t>
            </w:r>
            <w:r w:rsidR="00503F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3B05C5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AE" w:rsidRPr="007D434A" w:rsidRDefault="00EE2FAE" w:rsidP="00503F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обеспечивающие</w:t>
            </w:r>
            <w:r w:rsidR="006B08D7" w:rsidRPr="00957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5C5" w:rsidRPr="007D434A" w:rsidRDefault="00503FAE" w:rsidP="006B0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6C2D">
              <w:rPr>
                <w:rFonts w:ascii="Times New Roman" w:hAnsi="Times New Roman"/>
                <w:sz w:val="24"/>
                <w:szCs w:val="24"/>
              </w:rPr>
              <w:t xml:space="preserve">частие воспитанников, педагогов в соревнованиях и конкурсах, проводимых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056C2D">
              <w:rPr>
                <w:rFonts w:ascii="Times New Roman" w:hAnsi="Times New Roman"/>
                <w:sz w:val="24"/>
                <w:szCs w:val="24"/>
              </w:rPr>
              <w:t>уровнях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503FAE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 педагоги</w:t>
            </w:r>
          </w:p>
          <w:p w:rsidR="00503FAE" w:rsidRDefault="00503FAE" w:rsidP="00743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6B08D7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503FAE" w:rsidP="00503FAE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3B05C5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7D434A" w:rsidRDefault="00503FAE" w:rsidP="006B08D7">
            <w:pPr>
              <w:rPr>
                <w:rFonts w:ascii="Times New Roman" w:hAnsi="Times New Roman"/>
                <w:sz w:val="24"/>
                <w:szCs w:val="24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Мероприятия, способствующие выполнению муниципального задания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503FAE" w:rsidP="0024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</w:t>
            </w:r>
            <w:r w:rsidR="008B32DC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24716E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24716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6B08D7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B05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7D434A" w:rsidRDefault="00B55578" w:rsidP="0024716E">
            <w:pPr>
              <w:rPr>
                <w:rFonts w:ascii="Times New Roman" w:hAnsi="Times New Roman"/>
                <w:sz w:val="24"/>
                <w:szCs w:val="24"/>
              </w:rPr>
            </w:pPr>
            <w:r w:rsidRPr="00F067A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 подготовки воспитанников</w:t>
            </w:r>
            <w:r w:rsidRPr="0024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B55578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5C5" w:rsidRDefault="00B55578" w:rsidP="00B06A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B55578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C3BF1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Pr="00F067A3" w:rsidRDefault="00DE53D4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</w:t>
            </w:r>
            <w:r w:rsidRPr="00261396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и интересов обучающихся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B64DED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B64DED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B64DED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C3BF1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Pr="00F067A3" w:rsidRDefault="00EB20F5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оказание</w:t>
            </w:r>
            <w:r w:rsidRPr="00261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396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2613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613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61396">
              <w:rPr>
                <w:rFonts w:ascii="Times New Roman" w:hAnsi="Times New Roman"/>
                <w:sz w:val="24"/>
                <w:szCs w:val="24"/>
              </w:rPr>
              <w:t xml:space="preserve"> педагогической, медицинской и социальной помощи обучающимся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EB20F5" w:rsidP="00B5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EB20F5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7204E4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EB20F5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261396">
              <w:rPr>
                <w:rFonts w:ascii="Times New Roman" w:hAnsi="Times New Roman"/>
                <w:sz w:val="24"/>
                <w:szCs w:val="24"/>
              </w:rPr>
              <w:t>необходимых условий для охраны и укрепления здоровья, организация питания обучающихся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8604E2" w:rsidP="00B5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EB20F5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EB20F5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4605F7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</w:t>
            </w:r>
            <w:r w:rsidR="00262214">
              <w:rPr>
                <w:rFonts w:ascii="Times New Roman" w:hAnsi="Times New Roman"/>
                <w:sz w:val="24"/>
                <w:szCs w:val="24"/>
              </w:rPr>
              <w:t>на создание условий</w:t>
            </w:r>
            <w:r w:rsidRPr="00261396">
              <w:rPr>
                <w:rFonts w:ascii="Times New Roman" w:hAnsi="Times New Roman"/>
                <w:sz w:val="24"/>
                <w:szCs w:val="24"/>
              </w:rPr>
              <w:t xml:space="preserve"> для индивидуальной работы с </w:t>
            </w:r>
            <w:proofErr w:type="gramStart"/>
            <w:r w:rsidRPr="0026139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62214" w:rsidP="00B5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E74DF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E74DF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4C319E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доброжелательности и вежливости</w:t>
            </w:r>
            <w:r w:rsidRPr="00590D26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C319E" w:rsidP="00B5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</w:t>
            </w:r>
            <w:r w:rsidR="00243F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старший воспитатель,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C319E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C319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243F2E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компетентности</w:t>
            </w:r>
            <w:r w:rsidRPr="00590D26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43F2E" w:rsidP="00B5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директор, зам. директора по АХР,  старший воспитатель,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E527A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E527A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1E527A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  <w:r w:rsidR="0098045B">
              <w:rPr>
                <w:rFonts w:ascii="Times New Roman" w:hAnsi="Times New Roman"/>
                <w:sz w:val="24"/>
                <w:szCs w:val="24"/>
              </w:rPr>
              <w:t xml:space="preserve"> выявление</w:t>
            </w:r>
            <w:r w:rsidR="00045049">
              <w:rPr>
                <w:rFonts w:ascii="Times New Roman" w:hAnsi="Times New Roman"/>
                <w:sz w:val="24"/>
                <w:szCs w:val="24"/>
              </w:rPr>
              <w:t xml:space="preserve"> удовлетворенности</w:t>
            </w:r>
            <w:r w:rsidR="00045049" w:rsidRPr="00590D26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предоставляемых образовательных  услуг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B5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директор,  старший воспитатель,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045049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взаимодействие педагогов с родителями (законными представителями)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старший воспитатель,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2414F7" w:rsidP="002471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853">
              <w:rPr>
                <w:rFonts w:ascii="Times New Roman" w:hAnsi="Times New Roman"/>
                <w:sz w:val="24"/>
                <w:szCs w:val="24"/>
              </w:rPr>
              <w:t>Подготовка отчета по проведению независимой системы оценки качест</w:t>
            </w:r>
            <w:r>
              <w:rPr>
                <w:rFonts w:ascii="Times New Roman" w:hAnsi="Times New Roman"/>
                <w:sz w:val="24"/>
                <w:szCs w:val="24"/>
              </w:rPr>
              <w:t>ва образования (анализ работы МА</w:t>
            </w:r>
            <w:r w:rsidRPr="00022853">
              <w:rPr>
                <w:rFonts w:ascii="Times New Roman" w:hAnsi="Times New Roman"/>
                <w:sz w:val="24"/>
                <w:szCs w:val="24"/>
              </w:rPr>
              <w:t xml:space="preserve">ДОУ за учебный год,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2853">
              <w:rPr>
                <w:rFonts w:ascii="Times New Roman" w:hAnsi="Times New Roman"/>
                <w:sz w:val="24"/>
                <w:szCs w:val="24"/>
              </w:rPr>
              <w:t>Публичный доклад)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414F7" w:rsidP="00B5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Т.В., директор,  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414F7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апрель - июнь 2018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7204E4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2414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 конце июня</w:t>
            </w:r>
          </w:p>
        </w:tc>
      </w:tr>
      <w:tr w:rsidR="00AA50D9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Default="00CC3BF1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A50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Pr="007D434A" w:rsidRDefault="002414F7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2285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удовлетворенности качеством </w:t>
            </w:r>
            <w:r w:rsidRPr="0002285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образовательной 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Pr="00920319" w:rsidRDefault="002414F7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022853">
              <w:rPr>
                <w:rFonts w:ascii="Times New Roman" w:hAnsi="Times New Roman"/>
                <w:sz w:val="24"/>
                <w:szCs w:val="24"/>
              </w:rPr>
              <w:t>абочая группа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Default="00AE4CA9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Default="00920319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B4F2E" w:rsidRPr="00311F70" w:rsidTr="0095710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CC3BF1" w:rsidP="00622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17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9" w:rsidRPr="00920319" w:rsidRDefault="00B10C57" w:rsidP="00AE4CA9">
            <w:pPr>
              <w:pStyle w:val="ConsPlusNormal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</w:t>
            </w:r>
            <w:r w:rsidR="00AE4CA9">
              <w:rPr>
                <w:rFonts w:ascii="Times New Roman" w:hAnsi="Times New Roman"/>
                <w:sz w:val="24"/>
                <w:szCs w:val="24"/>
              </w:rPr>
              <w:t xml:space="preserve">иятия, направленные </w:t>
            </w:r>
            <w:proofErr w:type="gramStart"/>
            <w:r w:rsidR="00AE4C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E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CA9" w:rsidRDefault="00AE4CA9" w:rsidP="00AE4C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разработку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F2E" w:rsidRPr="00311F70" w:rsidRDefault="00AE4CA9" w:rsidP="00AE4C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улучшению качества работы, по результатам независимой оценки</w:t>
            </w:r>
            <w:r w:rsidRPr="007868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3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957107" w:rsidRDefault="00AE4CA9" w:rsidP="009571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AE4CA9" w:rsidP="00B10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9571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AE4CA9">
            <w:pPr>
              <w:pStyle w:val="ConsPlusNormal"/>
              <w:tabs>
                <w:tab w:val="left" w:pos="851"/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E4CA9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57107" w:rsidRPr="00311F70" w:rsidTr="00A13AE0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Default="00957107" w:rsidP="00622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9571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6DA6" w:rsidRDefault="00E86DA6"/>
    <w:p w:rsidR="00A13AE0" w:rsidRDefault="00A13AE0"/>
    <w:sectPr w:rsidR="00A13AE0" w:rsidSect="00E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DF" w:rsidRDefault="00A415DF" w:rsidP="00FA376C">
      <w:r>
        <w:separator/>
      </w:r>
    </w:p>
  </w:endnote>
  <w:endnote w:type="continuationSeparator" w:id="0">
    <w:p w:rsidR="00A415DF" w:rsidRDefault="00A415DF" w:rsidP="00FA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DF" w:rsidRDefault="00A415DF" w:rsidP="00FA376C">
      <w:r>
        <w:separator/>
      </w:r>
    </w:p>
  </w:footnote>
  <w:footnote w:type="continuationSeparator" w:id="0">
    <w:p w:rsidR="00A415DF" w:rsidRDefault="00A415DF" w:rsidP="00FA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B4F2E"/>
    <w:rsid w:val="00045049"/>
    <w:rsid w:val="001E527A"/>
    <w:rsid w:val="002414F7"/>
    <w:rsid w:val="00243F2E"/>
    <w:rsid w:val="0024716E"/>
    <w:rsid w:val="00262214"/>
    <w:rsid w:val="002829CA"/>
    <w:rsid w:val="00361C50"/>
    <w:rsid w:val="00362C59"/>
    <w:rsid w:val="003B05C5"/>
    <w:rsid w:val="003E1E05"/>
    <w:rsid w:val="00420370"/>
    <w:rsid w:val="004605F7"/>
    <w:rsid w:val="004B0673"/>
    <w:rsid w:val="004C319E"/>
    <w:rsid w:val="004E74DF"/>
    <w:rsid w:val="00503FAE"/>
    <w:rsid w:val="005B4F2E"/>
    <w:rsid w:val="00622BB0"/>
    <w:rsid w:val="006869B8"/>
    <w:rsid w:val="006B08D7"/>
    <w:rsid w:val="00714323"/>
    <w:rsid w:val="007204E4"/>
    <w:rsid w:val="007D434A"/>
    <w:rsid w:val="008604E2"/>
    <w:rsid w:val="008B32DC"/>
    <w:rsid w:val="008F4BF5"/>
    <w:rsid w:val="00920319"/>
    <w:rsid w:val="00957107"/>
    <w:rsid w:val="0098045B"/>
    <w:rsid w:val="009A788A"/>
    <w:rsid w:val="00A13AE0"/>
    <w:rsid w:val="00A415DF"/>
    <w:rsid w:val="00AA50D9"/>
    <w:rsid w:val="00AA682A"/>
    <w:rsid w:val="00AE4CA9"/>
    <w:rsid w:val="00B06A6A"/>
    <w:rsid w:val="00B10C57"/>
    <w:rsid w:val="00B30D40"/>
    <w:rsid w:val="00B46C7C"/>
    <w:rsid w:val="00B47C8C"/>
    <w:rsid w:val="00B55578"/>
    <w:rsid w:val="00B64DED"/>
    <w:rsid w:val="00BA130F"/>
    <w:rsid w:val="00C262EF"/>
    <w:rsid w:val="00C47C5D"/>
    <w:rsid w:val="00C64B72"/>
    <w:rsid w:val="00CC3BF1"/>
    <w:rsid w:val="00D3133E"/>
    <w:rsid w:val="00D337D8"/>
    <w:rsid w:val="00DC6132"/>
    <w:rsid w:val="00DE53D4"/>
    <w:rsid w:val="00E86DA6"/>
    <w:rsid w:val="00EB20F5"/>
    <w:rsid w:val="00EE2FAE"/>
    <w:rsid w:val="00F80CE5"/>
    <w:rsid w:val="00FA376C"/>
    <w:rsid w:val="00FD6A65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E4C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E4C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</dc:creator>
  <cp:keywords/>
  <dc:description/>
  <cp:lastModifiedBy>LVB</cp:lastModifiedBy>
  <cp:revision>28</cp:revision>
  <dcterms:created xsi:type="dcterms:W3CDTF">2018-07-23T11:24:00Z</dcterms:created>
  <dcterms:modified xsi:type="dcterms:W3CDTF">2018-07-24T11:46:00Z</dcterms:modified>
</cp:coreProperties>
</file>