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3" w:rsidRPr="00E77850" w:rsidRDefault="00B62A73" w:rsidP="001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заседания Общественного совета при  </w:t>
      </w:r>
      <w:r>
        <w:rPr>
          <w:rFonts w:ascii="Times New Roman" w:hAnsi="Times New Roman"/>
          <w:sz w:val="24"/>
          <w:szCs w:val="24"/>
        </w:rPr>
        <w:t>Управлении</w:t>
      </w:r>
      <w:r w:rsidRPr="00E77850">
        <w:rPr>
          <w:rFonts w:ascii="Times New Roman" w:hAnsi="Times New Roman"/>
          <w:sz w:val="24"/>
          <w:szCs w:val="24"/>
        </w:rPr>
        <w:t xml:space="preserve"> образования 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 администрации МР «Княжпогостский»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023" w:rsidRPr="00E77850" w:rsidRDefault="00160023" w:rsidP="00160023">
      <w:pPr>
        <w:jc w:val="right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от </w:t>
      </w:r>
      <w:r w:rsidR="002C2C88">
        <w:rPr>
          <w:rFonts w:ascii="Times New Roman" w:hAnsi="Times New Roman"/>
          <w:sz w:val="24"/>
          <w:szCs w:val="24"/>
        </w:rPr>
        <w:t>11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50">
        <w:rPr>
          <w:rFonts w:ascii="Times New Roman" w:hAnsi="Times New Roman"/>
          <w:sz w:val="24"/>
          <w:szCs w:val="24"/>
        </w:rPr>
        <w:t xml:space="preserve"> 201</w:t>
      </w:r>
      <w:r w:rsidR="002C2C88">
        <w:rPr>
          <w:rFonts w:ascii="Times New Roman" w:hAnsi="Times New Roman"/>
          <w:sz w:val="24"/>
          <w:szCs w:val="24"/>
        </w:rPr>
        <w:t>7</w:t>
      </w:r>
      <w:r w:rsidRPr="00E77850">
        <w:rPr>
          <w:rFonts w:ascii="Times New Roman" w:hAnsi="Times New Roman"/>
          <w:sz w:val="24"/>
          <w:szCs w:val="24"/>
        </w:rPr>
        <w:t xml:space="preserve"> года</w:t>
      </w:r>
    </w:p>
    <w:p w:rsidR="00160023" w:rsidRPr="00E77850" w:rsidRDefault="00160023" w:rsidP="00160023">
      <w:pPr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>Присутствовали:</w:t>
      </w:r>
    </w:p>
    <w:p w:rsidR="00160023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Гутсы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Александра Валентиновна, директор ГПОУ «Княжпогостский политехнический техникум», председатель Совета;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Григораш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Геннадьевна, уполномоченный по правам ребёнка в Княжпогостском районе, секретарь;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Оставненко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Елена Васильевна, председатель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Княжпогостской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районной профсоюзной организации работников образования;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Чучкова Юлия Петровна, член Координационного совета по вопросам молодёжи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района;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Люосев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Александр Гаврилович, председатель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Княжпогостской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районной организации  инвалидов;</w:t>
      </w:r>
    </w:p>
    <w:p w:rsidR="00160023" w:rsidRDefault="00160023" w:rsidP="007575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Сноз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Сергей Владимирович, председатель местного отделения ДОСААФ России в </w:t>
      </w:r>
      <w:proofErr w:type="gramStart"/>
      <w:r w:rsidRPr="00E77850">
        <w:rPr>
          <w:rFonts w:ascii="Times New Roman" w:hAnsi="Times New Roman"/>
          <w:sz w:val="24"/>
          <w:szCs w:val="24"/>
        </w:rPr>
        <w:t>г</w:t>
      </w:r>
      <w:proofErr w:type="gramEnd"/>
      <w:r w:rsidRPr="00E77850">
        <w:rPr>
          <w:rFonts w:ascii="Times New Roman" w:hAnsi="Times New Roman"/>
          <w:sz w:val="24"/>
          <w:szCs w:val="24"/>
        </w:rPr>
        <w:t xml:space="preserve">. Емва. </w:t>
      </w:r>
    </w:p>
    <w:p w:rsidR="00757581" w:rsidRPr="00757581" w:rsidRDefault="00757581" w:rsidP="00757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023" w:rsidRDefault="00160023" w:rsidP="00160023">
      <w:pPr>
        <w:jc w:val="center"/>
        <w:rPr>
          <w:rFonts w:ascii="Times New Roman" w:hAnsi="Times New Roman"/>
        </w:rPr>
      </w:pPr>
      <w:r w:rsidRPr="00160023">
        <w:rPr>
          <w:rFonts w:ascii="Times New Roman" w:hAnsi="Times New Roman"/>
        </w:rPr>
        <w:t>Повестка дня:</w:t>
      </w:r>
    </w:p>
    <w:p w:rsidR="00775235" w:rsidRDefault="00775235" w:rsidP="00775235">
      <w:pPr>
        <w:ind w:firstLine="576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r w:rsidRPr="00775235">
        <w:rPr>
          <w:rFonts w:ascii="Times New Roman" w:hAnsi="Times New Roman"/>
          <w:sz w:val="24"/>
          <w:szCs w:val="26"/>
        </w:rPr>
        <w:t xml:space="preserve">Рассмотрение результатов анкетирования </w:t>
      </w:r>
      <w:r w:rsidRPr="00775235">
        <w:rPr>
          <w:rFonts w:ascii="Times New Roman" w:hAnsi="Times New Roman"/>
          <w:spacing w:val="-4"/>
          <w:sz w:val="24"/>
          <w:szCs w:val="26"/>
        </w:rPr>
        <w:t>участников образовательного процесса (родителей (законных представителей) обучающихся)  педагогических работников с целью формирования независимой оценки качества образовательной деятельности организаций, осуществляющих обр</w:t>
      </w:r>
      <w:r w:rsidR="002C2C88">
        <w:rPr>
          <w:rFonts w:ascii="Times New Roman" w:hAnsi="Times New Roman"/>
          <w:spacing w:val="-4"/>
          <w:sz w:val="24"/>
          <w:szCs w:val="26"/>
        </w:rPr>
        <w:t>азовательную деятельность в 2017</w:t>
      </w:r>
      <w:r w:rsidRPr="00775235">
        <w:rPr>
          <w:rFonts w:ascii="Times New Roman" w:hAnsi="Times New Roman"/>
          <w:spacing w:val="-4"/>
          <w:sz w:val="24"/>
          <w:szCs w:val="26"/>
        </w:rPr>
        <w:t xml:space="preserve"> году.</w:t>
      </w:r>
    </w:p>
    <w:p w:rsidR="00160023" w:rsidRPr="00775235" w:rsidRDefault="00160023" w:rsidP="00775235">
      <w:pPr>
        <w:pStyle w:val="a3"/>
        <w:numPr>
          <w:ilvl w:val="0"/>
          <w:numId w:val="8"/>
        </w:numPr>
        <w:ind w:left="0" w:firstLine="576"/>
        <w:jc w:val="both"/>
        <w:rPr>
          <w:rFonts w:ascii="Times New Roman" w:hAnsi="Times New Roman"/>
          <w:spacing w:val="-4"/>
          <w:sz w:val="24"/>
          <w:szCs w:val="26"/>
        </w:rPr>
      </w:pPr>
      <w:r w:rsidRPr="00775235">
        <w:rPr>
          <w:rFonts w:ascii="Times New Roman" w:hAnsi="Times New Roman"/>
          <w:sz w:val="24"/>
          <w:szCs w:val="24"/>
        </w:rPr>
        <w:t xml:space="preserve">Рассмотрение рейтинга деятельности образовательных организаций по итогам независимой оценки качества, </w:t>
      </w:r>
      <w:r w:rsidR="00B62A73">
        <w:rPr>
          <w:rFonts w:ascii="Times New Roman" w:hAnsi="Times New Roman"/>
          <w:sz w:val="24"/>
          <w:szCs w:val="24"/>
        </w:rPr>
        <w:t xml:space="preserve">планов образовательных организаций </w:t>
      </w:r>
      <w:r w:rsidRPr="00775235">
        <w:rPr>
          <w:rFonts w:ascii="Times New Roman" w:hAnsi="Times New Roman"/>
          <w:sz w:val="24"/>
          <w:szCs w:val="24"/>
        </w:rPr>
        <w:t>по улучшению качества работы</w:t>
      </w:r>
      <w:r w:rsidRPr="00775235">
        <w:rPr>
          <w:rFonts w:ascii="Times New Roman" w:hAnsi="Times New Roman"/>
          <w:color w:val="000000"/>
          <w:sz w:val="24"/>
          <w:szCs w:val="24"/>
        </w:rPr>
        <w:t>.</w:t>
      </w:r>
    </w:p>
    <w:p w:rsidR="00160023" w:rsidRPr="00775235" w:rsidRDefault="00160023" w:rsidP="00775235">
      <w:pPr>
        <w:pStyle w:val="a3"/>
        <w:numPr>
          <w:ilvl w:val="0"/>
          <w:numId w:val="8"/>
        </w:numPr>
        <w:ind w:left="0" w:firstLine="576"/>
        <w:jc w:val="both"/>
        <w:rPr>
          <w:rFonts w:ascii="Times New Roman" w:hAnsi="Times New Roman"/>
          <w:spacing w:val="-4"/>
          <w:sz w:val="24"/>
          <w:szCs w:val="26"/>
        </w:rPr>
      </w:pPr>
      <w:r w:rsidRPr="00775235">
        <w:rPr>
          <w:rFonts w:ascii="Times New Roman" w:hAnsi="Times New Roman"/>
          <w:spacing w:val="-4"/>
          <w:sz w:val="24"/>
          <w:szCs w:val="24"/>
        </w:rPr>
        <w:t xml:space="preserve">Утверждение </w:t>
      </w:r>
      <w:r w:rsidRPr="00775235">
        <w:rPr>
          <w:rFonts w:ascii="Times New Roman" w:hAnsi="Times New Roman"/>
          <w:sz w:val="24"/>
          <w:szCs w:val="24"/>
        </w:rPr>
        <w:t>предложений по улучшению качества работы образовательных организаций</w:t>
      </w:r>
      <w:r w:rsidRPr="00775235">
        <w:rPr>
          <w:rFonts w:ascii="Times New Roman" w:hAnsi="Times New Roman"/>
          <w:color w:val="000000"/>
          <w:sz w:val="24"/>
          <w:szCs w:val="24"/>
        </w:rPr>
        <w:t>.</w:t>
      </w:r>
    </w:p>
    <w:p w:rsidR="00B62A73" w:rsidRDefault="00B62A73" w:rsidP="00160023">
      <w:pPr>
        <w:pStyle w:val="a3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60023" w:rsidRPr="00160023" w:rsidRDefault="00160023" w:rsidP="001600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60023">
        <w:rPr>
          <w:rFonts w:ascii="Times New Roman" w:hAnsi="Times New Roman"/>
          <w:sz w:val="24"/>
          <w:szCs w:val="24"/>
        </w:rPr>
        <w:t>РЕШИЛИ:</w:t>
      </w:r>
    </w:p>
    <w:p w:rsidR="00160023" w:rsidRPr="00B62A7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sz w:val="24"/>
          <w:szCs w:val="24"/>
        </w:rPr>
        <w:t xml:space="preserve">Признать работу </w:t>
      </w:r>
      <w:r w:rsidR="00B62A73">
        <w:rPr>
          <w:rFonts w:ascii="Times New Roman" w:hAnsi="Times New Roman"/>
          <w:sz w:val="24"/>
          <w:szCs w:val="24"/>
        </w:rPr>
        <w:t xml:space="preserve">образовательных организаций, подлежавших </w:t>
      </w:r>
      <w:r w:rsidR="00B62A73">
        <w:rPr>
          <w:rFonts w:ascii="Times New Roman" w:hAnsi="Times New Roman"/>
          <w:spacing w:val="-4"/>
          <w:sz w:val="24"/>
          <w:szCs w:val="26"/>
        </w:rPr>
        <w:t>независимой оценке</w:t>
      </w:r>
      <w:r w:rsidR="00B62A73" w:rsidRPr="00775235">
        <w:rPr>
          <w:rFonts w:ascii="Times New Roman" w:hAnsi="Times New Roman"/>
          <w:spacing w:val="-4"/>
          <w:sz w:val="24"/>
          <w:szCs w:val="26"/>
        </w:rPr>
        <w:t xml:space="preserve"> качества</w:t>
      </w:r>
      <w:r w:rsidR="00EA1641">
        <w:rPr>
          <w:rFonts w:ascii="Times New Roman" w:hAnsi="Times New Roman"/>
          <w:spacing w:val="-4"/>
          <w:sz w:val="24"/>
          <w:szCs w:val="26"/>
        </w:rPr>
        <w:t>,</w:t>
      </w:r>
      <w:r w:rsidR="00B62A73" w:rsidRPr="00775235">
        <w:rPr>
          <w:rFonts w:ascii="Times New Roman" w:hAnsi="Times New Roman"/>
          <w:spacing w:val="-4"/>
          <w:sz w:val="24"/>
          <w:szCs w:val="26"/>
        </w:rPr>
        <w:t xml:space="preserve"> </w:t>
      </w:r>
      <w:r w:rsidRPr="00160023">
        <w:rPr>
          <w:rFonts w:ascii="Times New Roman" w:hAnsi="Times New Roman"/>
          <w:sz w:val="24"/>
          <w:szCs w:val="24"/>
        </w:rPr>
        <w:t>удовлетворительной.</w:t>
      </w:r>
    </w:p>
    <w:p w:rsidR="00B62A73" w:rsidRPr="00347D5F" w:rsidRDefault="00347D5F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рейтинг </w:t>
      </w:r>
      <w:r w:rsidRPr="00775235">
        <w:rPr>
          <w:rFonts w:ascii="Times New Roman" w:hAnsi="Times New Roman"/>
          <w:sz w:val="24"/>
          <w:szCs w:val="24"/>
        </w:rPr>
        <w:t>образовательных организаций по итогам независимой оценки качества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347D5F" w:rsidTr="00EA1641">
        <w:tc>
          <w:tcPr>
            <w:tcW w:w="817" w:type="dxa"/>
          </w:tcPr>
          <w:p w:rsidR="00347D5F" w:rsidRPr="00347D5F" w:rsidRDefault="00347D5F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47D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47D5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63" w:type="dxa"/>
          </w:tcPr>
          <w:p w:rsidR="00347D5F" w:rsidRPr="00347D5F" w:rsidRDefault="00347D5F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191" w:type="dxa"/>
          </w:tcPr>
          <w:p w:rsidR="00347D5F" w:rsidRPr="00347D5F" w:rsidRDefault="00347D5F" w:rsidP="00347D5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  <w:p w:rsidR="00347D5F" w:rsidRPr="00347D5F" w:rsidRDefault="00347D5F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D5F" w:rsidTr="00262E26">
        <w:tc>
          <w:tcPr>
            <w:tcW w:w="9571" w:type="dxa"/>
            <w:gridSpan w:val="3"/>
          </w:tcPr>
          <w:p w:rsidR="00347D5F" w:rsidRPr="00347D5F" w:rsidRDefault="00347D5F" w:rsidP="00347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5F">
              <w:rPr>
                <w:rFonts w:ascii="Times New Roman" w:hAnsi="Times New Roman"/>
                <w:sz w:val="24"/>
                <w:szCs w:val="24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347D5F" w:rsidTr="00347D5F">
        <w:tc>
          <w:tcPr>
            <w:tcW w:w="817" w:type="dxa"/>
          </w:tcPr>
          <w:p w:rsidR="00347D5F" w:rsidRPr="00347D5F" w:rsidRDefault="00347D5F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347D5F" w:rsidRPr="00347D5F" w:rsidRDefault="00347D5F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№ 2» г. Емвы</w:t>
            </w:r>
          </w:p>
        </w:tc>
        <w:tc>
          <w:tcPr>
            <w:tcW w:w="3191" w:type="dxa"/>
          </w:tcPr>
          <w:p w:rsidR="00347D5F" w:rsidRPr="00620237" w:rsidRDefault="00620237" w:rsidP="0062023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25.6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№ 6»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комбинированного вида № 8»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«Детский сад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№ 9»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комбинированного вида № 10»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«Детский сад»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Чиньворык</w:t>
            </w:r>
            <w:proofErr w:type="spellEnd"/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spacing w:line="19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«Детский сад»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Синдор</w:t>
            </w:r>
            <w:proofErr w:type="spellEnd"/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B64A8" w:rsidTr="00262E26">
        <w:tc>
          <w:tcPr>
            <w:tcW w:w="9571" w:type="dxa"/>
            <w:gridSpan w:val="3"/>
          </w:tcPr>
          <w:p w:rsidR="00BB64A8" w:rsidRPr="00620237" w:rsidRDefault="00BB64A8" w:rsidP="00620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37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1»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BB64A8" w:rsidTr="00262E26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2» г. Емвы</w:t>
            </w:r>
          </w:p>
        </w:tc>
        <w:tc>
          <w:tcPr>
            <w:tcW w:w="3191" w:type="dxa"/>
            <w:vAlign w:val="center"/>
          </w:tcPr>
          <w:p w:rsidR="00BB64A8" w:rsidRPr="00620237" w:rsidRDefault="00BB64A8" w:rsidP="006202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BB64A8" w:rsidTr="00347D5F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«Средняя общеобразовательная школа»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</w:p>
        </w:tc>
        <w:tc>
          <w:tcPr>
            <w:tcW w:w="3191" w:type="dxa"/>
          </w:tcPr>
          <w:p w:rsidR="00BB64A8" w:rsidRPr="00620237" w:rsidRDefault="00620237" w:rsidP="0062023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29.8</w:t>
            </w:r>
          </w:p>
        </w:tc>
      </w:tr>
      <w:tr w:rsidR="00BB64A8" w:rsidTr="00347D5F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BB64A8" w:rsidRPr="00347D5F" w:rsidRDefault="00BB64A8" w:rsidP="00262E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«Начальная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детский сад» </w:t>
            </w:r>
            <w:proofErr w:type="gram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Емвы</w:t>
            </w:r>
          </w:p>
        </w:tc>
        <w:tc>
          <w:tcPr>
            <w:tcW w:w="3191" w:type="dxa"/>
          </w:tcPr>
          <w:p w:rsidR="00BB64A8" w:rsidRPr="00620237" w:rsidRDefault="00BB64A8" w:rsidP="0062023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</w:tr>
      <w:tr w:rsidR="00BB64A8" w:rsidTr="00262E26">
        <w:tc>
          <w:tcPr>
            <w:tcW w:w="9571" w:type="dxa"/>
            <w:gridSpan w:val="3"/>
          </w:tcPr>
          <w:p w:rsidR="00BB64A8" w:rsidRPr="00347D5F" w:rsidRDefault="00BB64A8" w:rsidP="00347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5F">
              <w:rPr>
                <w:rFonts w:ascii="Times New Roman" w:hAnsi="Times New Roman"/>
                <w:sz w:val="24"/>
                <w:szCs w:val="24"/>
              </w:rPr>
              <w:t>Образовательные организации дополнительного образования</w:t>
            </w:r>
          </w:p>
        </w:tc>
      </w:tr>
      <w:tr w:rsidR="00BB64A8" w:rsidTr="00347D5F">
        <w:tc>
          <w:tcPr>
            <w:tcW w:w="817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BB64A8" w:rsidRPr="00347D5F" w:rsidRDefault="00BB64A8" w:rsidP="00347D5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творчества»  </w:t>
            </w:r>
            <w:proofErr w:type="spellStart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4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91" w:type="dxa"/>
          </w:tcPr>
          <w:p w:rsidR="00BB64A8" w:rsidRPr="00347D5F" w:rsidRDefault="00A77128" w:rsidP="00A7712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36.1</w:t>
            </w:r>
          </w:p>
        </w:tc>
      </w:tr>
    </w:tbl>
    <w:p w:rsidR="00347D5F" w:rsidRPr="00160023" w:rsidRDefault="00347D5F" w:rsidP="00347D5F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spacing w:val="-4"/>
          <w:sz w:val="24"/>
          <w:szCs w:val="24"/>
        </w:rPr>
        <w:t xml:space="preserve">Утвердить </w:t>
      </w:r>
      <w:r w:rsidRPr="00160023">
        <w:rPr>
          <w:rFonts w:ascii="Times New Roman" w:hAnsi="Times New Roman"/>
          <w:sz w:val="24"/>
          <w:szCs w:val="24"/>
        </w:rPr>
        <w:t xml:space="preserve">предложения по улучшению качества работы образовательных организаций </w:t>
      </w:r>
      <w:proofErr w:type="spellStart"/>
      <w:r w:rsidRPr="00160023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160023">
        <w:rPr>
          <w:rFonts w:ascii="Times New Roman" w:hAnsi="Times New Roman"/>
          <w:sz w:val="24"/>
          <w:szCs w:val="24"/>
        </w:rPr>
        <w:t xml:space="preserve"> района по итогам проведённой в 201</w:t>
      </w:r>
      <w:r w:rsidR="00B62A73">
        <w:rPr>
          <w:rFonts w:ascii="Times New Roman" w:hAnsi="Times New Roman"/>
          <w:sz w:val="24"/>
          <w:szCs w:val="24"/>
        </w:rPr>
        <w:t>7</w:t>
      </w:r>
      <w:r w:rsidRPr="00160023">
        <w:rPr>
          <w:rFonts w:ascii="Times New Roman" w:hAnsi="Times New Roman"/>
          <w:sz w:val="24"/>
          <w:szCs w:val="24"/>
        </w:rPr>
        <w:t xml:space="preserve"> году независимой оценки качества, разместить на официальном сайте управления образования администрации МР «Княжпогостский»</w:t>
      </w:r>
      <w:r w:rsidR="00835E7A">
        <w:rPr>
          <w:rFonts w:ascii="Times New Roman" w:hAnsi="Times New Roman"/>
          <w:color w:val="000000"/>
          <w:sz w:val="24"/>
          <w:szCs w:val="24"/>
        </w:rPr>
        <w:t xml:space="preserve"> (приложение)</w:t>
      </w: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="0094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160023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Pr="00160023">
        <w:rPr>
          <w:rFonts w:ascii="Times New Roman" w:hAnsi="Times New Roman"/>
          <w:color w:val="000000"/>
          <w:sz w:val="24"/>
          <w:szCs w:val="24"/>
        </w:rPr>
        <w:t>Гутсы</w:t>
      </w:r>
      <w:proofErr w:type="spellEnd"/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color w:val="000000"/>
          <w:sz w:val="24"/>
          <w:szCs w:val="24"/>
        </w:rPr>
        <w:t>Секретарь</w:t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="0094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160023">
        <w:rPr>
          <w:rFonts w:ascii="Times New Roman" w:hAnsi="Times New Roman"/>
          <w:color w:val="000000"/>
          <w:sz w:val="24"/>
          <w:szCs w:val="24"/>
        </w:rPr>
        <w:t xml:space="preserve">Г.Г. </w:t>
      </w:r>
      <w:proofErr w:type="spellStart"/>
      <w:r w:rsidRPr="00160023">
        <w:rPr>
          <w:rFonts w:ascii="Times New Roman" w:hAnsi="Times New Roman"/>
          <w:color w:val="000000"/>
          <w:sz w:val="24"/>
          <w:szCs w:val="24"/>
        </w:rPr>
        <w:t>Григораш</w:t>
      </w:r>
      <w:proofErr w:type="spellEnd"/>
    </w:p>
    <w:p w:rsidR="00160023" w:rsidRDefault="00160023" w:rsidP="00160023">
      <w:pPr>
        <w:jc w:val="center"/>
        <w:rPr>
          <w:rFonts w:ascii="Times New Roman" w:hAnsi="Times New Roman"/>
          <w:sz w:val="24"/>
          <w:szCs w:val="24"/>
        </w:rPr>
      </w:pPr>
    </w:p>
    <w:p w:rsidR="00F97203" w:rsidRDefault="00F97203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757581" w:rsidRDefault="00757581" w:rsidP="00620237">
      <w:pPr>
        <w:spacing w:after="0"/>
        <w:rPr>
          <w:rFonts w:ascii="Times New Roman" w:hAnsi="Times New Roman"/>
          <w:sz w:val="24"/>
          <w:szCs w:val="24"/>
        </w:rPr>
      </w:pP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lastRenderedPageBreak/>
        <w:t>Утверждено решением</w:t>
      </w: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Общественного совета при  Управлении образования </w:t>
      </w: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 администрации МР «Княжпогостский»</w:t>
      </w:r>
    </w:p>
    <w:p w:rsidR="00942B36" w:rsidRDefault="005640CA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11.09.2017</w:t>
      </w: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Общественного совета при  Управлении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B36">
        <w:rPr>
          <w:rFonts w:ascii="Times New Roman" w:hAnsi="Times New Roman"/>
          <w:sz w:val="24"/>
          <w:szCs w:val="24"/>
        </w:rPr>
        <w:t>администрации МР «Княжпогостский»</w:t>
      </w:r>
      <w:r>
        <w:rPr>
          <w:rFonts w:ascii="Times New Roman" w:hAnsi="Times New Roman"/>
          <w:sz w:val="24"/>
          <w:szCs w:val="24"/>
        </w:rPr>
        <w:t xml:space="preserve"> по улучшению качества работы муниципальных </w:t>
      </w:r>
      <w:r w:rsidR="00130140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итогам проведени</w:t>
      </w:r>
      <w:r w:rsidR="005640CA">
        <w:rPr>
          <w:rFonts w:ascii="Times New Roman" w:hAnsi="Times New Roman"/>
          <w:sz w:val="24"/>
          <w:szCs w:val="24"/>
        </w:rPr>
        <w:t>я в 2017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757581">
        <w:rPr>
          <w:rFonts w:ascii="Times New Roman" w:hAnsi="Times New Roman"/>
          <w:sz w:val="24"/>
          <w:szCs w:val="24"/>
        </w:rPr>
        <w:t>независимой оценки качества оказания услуг</w:t>
      </w:r>
    </w:p>
    <w:p w:rsidR="00757581" w:rsidRPr="00942B36" w:rsidRDefault="00757581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62A1" w:rsidRDefault="00757581" w:rsidP="006202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4"/>
        </w:rPr>
        <w:t>проведения независимой оценки качества деятельности образовательных организаций</w:t>
      </w:r>
      <w:proofErr w:type="gramEnd"/>
      <w:r w:rsidRPr="00757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Общественный совет</w:t>
      </w:r>
      <w:r w:rsidRPr="00942B36">
        <w:rPr>
          <w:rFonts w:ascii="Times New Roman" w:hAnsi="Times New Roman"/>
          <w:sz w:val="24"/>
          <w:szCs w:val="24"/>
        </w:rPr>
        <w:t xml:space="preserve"> при  Управлении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B36">
        <w:rPr>
          <w:rFonts w:ascii="Times New Roman" w:hAnsi="Times New Roman"/>
          <w:sz w:val="24"/>
          <w:szCs w:val="24"/>
        </w:rPr>
        <w:t>администрации МР «Княжпогостский»</w:t>
      </w:r>
      <w:r w:rsidR="00620237">
        <w:rPr>
          <w:rFonts w:ascii="Times New Roman" w:hAnsi="Times New Roman"/>
          <w:sz w:val="24"/>
          <w:szCs w:val="24"/>
        </w:rPr>
        <w:t xml:space="preserve"> </w:t>
      </w:r>
    </w:p>
    <w:p w:rsidR="00130140" w:rsidRDefault="00130140" w:rsidP="006202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ПРЕДЛАГАЕТ:</w:t>
      </w:r>
    </w:p>
    <w:p w:rsidR="00620237" w:rsidRPr="00603A5D" w:rsidRDefault="00F94CFD" w:rsidP="00E1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МАДОУ </w:t>
      </w:r>
      <w:r w:rsidR="00620237" w:rsidRPr="00603A5D">
        <w:rPr>
          <w:rFonts w:ascii="Times New Roman" w:hAnsi="Times New Roman"/>
          <w:b/>
          <w:bCs/>
          <w:sz w:val="24"/>
          <w:szCs w:val="24"/>
        </w:rPr>
        <w:t>«Детский сад №2» г. Емвы</w:t>
      </w:r>
    </w:p>
    <w:p w:rsidR="00620237" w:rsidRDefault="00620237" w:rsidP="00E12B1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896"/>
      </w:tblGrid>
      <w:tr w:rsidR="00620237" w:rsidRPr="00766645" w:rsidTr="004062A1">
        <w:tc>
          <w:tcPr>
            <w:tcW w:w="9855" w:type="dxa"/>
            <w:gridSpan w:val="2"/>
          </w:tcPr>
          <w:p w:rsidR="00620237" w:rsidRPr="00766645" w:rsidRDefault="00620237" w:rsidP="00620237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 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96" w:type="dxa"/>
          </w:tcPr>
          <w:p w:rsidR="00E12B10" w:rsidRPr="00766645" w:rsidRDefault="00E12B10" w:rsidP="00E12B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Обеспечить качественное информационное наполнение сайта ДОУ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96" w:type="dxa"/>
          </w:tcPr>
          <w:p w:rsidR="00E12B10" w:rsidRPr="00766645" w:rsidRDefault="00E12B10" w:rsidP="00E12B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Обеспечить качественное наполнение информационных стендов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96" w:type="dxa"/>
          </w:tcPr>
          <w:p w:rsidR="00E12B10" w:rsidRPr="00766645" w:rsidRDefault="00E12B10" w:rsidP="00E12B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Создание рубрики «Новости в ДОУ» на информационном стенде и  сайте ДОУ</w:t>
            </w:r>
          </w:p>
        </w:tc>
      </w:tr>
      <w:tr w:rsidR="00620237" w:rsidRPr="00766645" w:rsidTr="004062A1">
        <w:tc>
          <w:tcPr>
            <w:tcW w:w="9855" w:type="dxa"/>
            <w:gridSpan w:val="2"/>
          </w:tcPr>
          <w:p w:rsidR="00620237" w:rsidRPr="00766645" w:rsidRDefault="00620237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896" w:type="dxa"/>
          </w:tcPr>
          <w:p w:rsidR="00E12B10" w:rsidRDefault="00E12B10" w:rsidP="00262E2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наличие условий внешнего и внутреннего благоустройства:</w:t>
            </w:r>
          </w:p>
          <w:p w:rsidR="00E12B10" w:rsidRDefault="00E12B10" w:rsidP="00262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-комфортный температурный режим</w:t>
            </w:r>
          </w:p>
          <w:p w:rsidR="00E12B10" w:rsidRDefault="00E12B10" w:rsidP="00262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промывка системы отопления </w:t>
            </w:r>
          </w:p>
          <w:p w:rsidR="00E12B10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чистота всех помещений ДОУ</w:t>
            </w:r>
          </w:p>
          <w:p w:rsidR="00E12B10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ограничение доступа посторонних лиц на территорию учреждения; </w:t>
            </w:r>
          </w:p>
          <w:p w:rsidR="00E12B10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достаточное освещение территории    </w:t>
            </w:r>
          </w:p>
          <w:p w:rsidR="00E12B10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-благоустройство  территории ДОУ</w:t>
            </w:r>
          </w:p>
          <w:p w:rsidR="00E12B10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-ремонт системы водоснабжения в кухн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прачечной</w:t>
            </w:r>
          </w:p>
          <w:p w:rsidR="00E12B10" w:rsidRPr="00766645" w:rsidRDefault="00E12B10" w:rsidP="00E12B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-выполнение противопожарных мероприятий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896" w:type="dxa"/>
          </w:tcPr>
          <w:p w:rsidR="00E12B10" w:rsidRPr="0002256A" w:rsidRDefault="00E12B10" w:rsidP="00262E26">
            <w:pPr>
              <w:pStyle w:val="ConsPlusNormal"/>
              <w:rPr>
                <w:rFonts w:ascii="Times New Roman" w:hAnsi="Times New Roman"/>
              </w:rPr>
            </w:pPr>
            <w:r w:rsidRPr="0002256A">
              <w:rPr>
                <w:rFonts w:ascii="Times New Roman" w:hAnsi="Times New Roman"/>
              </w:rPr>
              <w:t>Создать комфортные условия для питания детей:</w:t>
            </w:r>
          </w:p>
          <w:p w:rsidR="00E12B10" w:rsidRPr="0002256A" w:rsidRDefault="00E12B10" w:rsidP="0026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 качественное и своевременное оформление документаци</w:t>
            </w:r>
            <w:proofErr w:type="gramStart"/>
            <w:r w:rsidRPr="0002256A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256A">
              <w:rPr>
                <w:rFonts w:ascii="Times New Roman" w:hAnsi="Times New Roman"/>
                <w:sz w:val="20"/>
                <w:szCs w:val="20"/>
              </w:rPr>
              <w:t xml:space="preserve"> соблюдение норм питания и калорийности блюд</w:t>
            </w:r>
          </w:p>
          <w:p w:rsidR="00E12B10" w:rsidRPr="0002256A" w:rsidRDefault="00E12B10" w:rsidP="0026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>-контроль качества продуктов и сроков реализации</w:t>
            </w:r>
          </w:p>
          <w:p w:rsidR="00E12B10" w:rsidRPr="0002256A" w:rsidRDefault="00E12B10" w:rsidP="00262E26">
            <w:pPr>
              <w:spacing w:after="0" w:line="240" w:lineRule="auto"/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02256A">
              <w:rPr>
                <w:rFonts w:ascii="Times New Roman" w:hAnsi="Times New Roman"/>
                <w:sz w:val="20"/>
                <w:szCs w:val="20"/>
              </w:rPr>
              <w:t xml:space="preserve">- обеспечить соблюдение </w:t>
            </w:r>
            <w:proofErr w:type="spellStart"/>
            <w:r w:rsidRPr="0002256A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02256A">
              <w:rPr>
                <w:rFonts w:ascii="Times New Roman" w:hAnsi="Times New Roman"/>
                <w:sz w:val="20"/>
                <w:szCs w:val="20"/>
              </w:rPr>
              <w:t xml:space="preserve"> работниками столовой;</w:t>
            </w:r>
          </w:p>
          <w:p w:rsidR="00E12B10" w:rsidRPr="00766645" w:rsidRDefault="00E12B10" w:rsidP="00E12B1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256A">
              <w:rPr>
                <w:rFonts w:ascii="Times New Roman" w:hAnsi="Times New Roman"/>
              </w:rPr>
              <w:t xml:space="preserve">- осуществлять </w:t>
            </w:r>
            <w:proofErr w:type="gramStart"/>
            <w:r w:rsidRPr="0002256A">
              <w:rPr>
                <w:rFonts w:ascii="Times New Roman" w:hAnsi="Times New Roman"/>
              </w:rPr>
              <w:t>контроль  за</w:t>
            </w:r>
            <w:proofErr w:type="gramEnd"/>
            <w:r w:rsidRPr="0002256A">
              <w:rPr>
                <w:rFonts w:ascii="Times New Roman" w:hAnsi="Times New Roman"/>
              </w:rPr>
              <w:t xml:space="preserve"> качеством приготовления пищи;</w:t>
            </w:r>
          </w:p>
        </w:tc>
      </w:tr>
      <w:tr w:rsidR="00E12B10" w:rsidRPr="00766645" w:rsidTr="004062A1">
        <w:trPr>
          <w:trHeight w:val="530"/>
        </w:trPr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896" w:type="dxa"/>
          </w:tcPr>
          <w:p w:rsidR="00E12B10" w:rsidRDefault="00E12B10" w:rsidP="00262E2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Медицинским обслуживанием воспитанников:</w:t>
            </w:r>
          </w:p>
          <w:p w:rsidR="00E12B10" w:rsidRDefault="00E12B10" w:rsidP="00262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медосмотров, диспансеризации</w:t>
            </w:r>
          </w:p>
          <w:p w:rsidR="00E12B10" w:rsidRDefault="00E12B10" w:rsidP="00262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-своевременна вакцинация</w:t>
            </w:r>
          </w:p>
          <w:p w:rsidR="00E12B10" w:rsidRPr="00E12B10" w:rsidRDefault="00E12B10" w:rsidP="00E12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поведение закаливающих мероприятий</w:t>
            </w:r>
          </w:p>
        </w:tc>
      </w:tr>
      <w:tr w:rsidR="00620237" w:rsidRPr="00766645" w:rsidTr="004062A1">
        <w:tc>
          <w:tcPr>
            <w:tcW w:w="9855" w:type="dxa"/>
            <w:gridSpan w:val="2"/>
          </w:tcPr>
          <w:p w:rsidR="00620237" w:rsidRPr="00766645" w:rsidRDefault="00620237" w:rsidP="00E12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766645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76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B10" w:rsidRPr="00766645" w:rsidTr="004062A1">
        <w:tc>
          <w:tcPr>
            <w:tcW w:w="959" w:type="dxa"/>
          </w:tcPr>
          <w:p w:rsidR="00E12B10" w:rsidRPr="00766645" w:rsidRDefault="00E12B1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8896" w:type="dxa"/>
          </w:tcPr>
          <w:p w:rsidR="00E12B10" w:rsidRDefault="00E12B10" w:rsidP="00262E26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доброжелательности, вежливости и компетентности различных категорий работников учреждения:</w:t>
            </w:r>
          </w:p>
          <w:p w:rsidR="00E12B10" w:rsidRDefault="00E12B10" w:rsidP="00262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ПВТР, инструкций, должностных обязанностей,</w:t>
            </w:r>
          </w:p>
          <w:p w:rsidR="00E12B10" w:rsidRPr="00766645" w:rsidRDefault="00E12B10" w:rsidP="004062A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-Руководство сотрудников Кодексом профессиональной этики работников МАДОУ №2</w:t>
            </w:r>
          </w:p>
        </w:tc>
      </w:tr>
      <w:tr w:rsidR="00620237" w:rsidRPr="00766645" w:rsidTr="004062A1">
        <w:tc>
          <w:tcPr>
            <w:tcW w:w="9855" w:type="dxa"/>
            <w:gridSpan w:val="2"/>
          </w:tcPr>
          <w:p w:rsidR="00620237" w:rsidRPr="00766645" w:rsidRDefault="00620237" w:rsidP="00E12B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766645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4062A1" w:rsidRPr="00766645" w:rsidTr="004062A1">
        <w:tc>
          <w:tcPr>
            <w:tcW w:w="959" w:type="dxa"/>
          </w:tcPr>
          <w:p w:rsidR="004062A1" w:rsidRPr="00766645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896" w:type="dxa"/>
          </w:tcPr>
          <w:p w:rsidR="004062A1" w:rsidRDefault="004062A1" w:rsidP="00262E26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степень удовлетворенности качеством предоставляемых услуг дошкольного образования:</w:t>
            </w:r>
          </w:p>
          <w:p w:rsidR="004062A1" w:rsidRPr="004062A1" w:rsidRDefault="004062A1" w:rsidP="004062A1">
            <w:pPr>
              <w:pStyle w:val="ConsPlusNormal"/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- Актирование родителей с целью выяснения образовательных потребностей</w:t>
            </w:r>
          </w:p>
        </w:tc>
      </w:tr>
    </w:tbl>
    <w:p w:rsidR="004062A1" w:rsidRDefault="004062A1" w:rsidP="004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62A1" w:rsidRPr="00603A5D" w:rsidRDefault="00F94CFD" w:rsidP="004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МАДОУ </w:t>
      </w:r>
      <w:r w:rsidR="004062A1">
        <w:rPr>
          <w:rFonts w:ascii="Times New Roman" w:hAnsi="Times New Roman"/>
          <w:b/>
          <w:bCs/>
          <w:sz w:val="24"/>
          <w:szCs w:val="24"/>
        </w:rPr>
        <w:t>«Детский сад №6</w:t>
      </w:r>
      <w:r w:rsidR="004062A1" w:rsidRPr="00603A5D">
        <w:rPr>
          <w:rFonts w:ascii="Times New Roman" w:hAnsi="Times New Roman"/>
          <w:b/>
          <w:bCs/>
          <w:sz w:val="24"/>
          <w:szCs w:val="24"/>
        </w:rPr>
        <w:t>» г. Емвы</w:t>
      </w:r>
    </w:p>
    <w:p w:rsidR="00620237" w:rsidRDefault="00620237" w:rsidP="007575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709"/>
        <w:gridCol w:w="4820"/>
        <w:gridCol w:w="2463"/>
        <w:gridCol w:w="1931"/>
      </w:tblGrid>
      <w:tr w:rsidR="004062A1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1" w:rsidRDefault="004062A1" w:rsidP="004062A1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062A1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сведений о педагогических работниках</w:t>
            </w:r>
          </w:p>
        </w:tc>
      </w:tr>
      <w:tr w:rsidR="004062A1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Pr="00056C2D" w:rsidRDefault="004062A1" w:rsidP="00262E26">
            <w:pPr>
              <w:tabs>
                <w:tab w:val="left" w:pos="3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Создание рабочей группы для проведения оценки качества ДОУ по критериям:</w:t>
            </w:r>
          </w:p>
          <w:p w:rsidR="004062A1" w:rsidRPr="00056C2D" w:rsidRDefault="004062A1" w:rsidP="00262E26">
            <w:pPr>
              <w:tabs>
                <w:tab w:val="left" w:pos="3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- открытость и доступность информации об организации;</w:t>
            </w:r>
          </w:p>
          <w:p w:rsidR="004062A1" w:rsidRPr="00056C2D" w:rsidRDefault="004062A1" w:rsidP="00262E26">
            <w:pPr>
              <w:tabs>
                <w:tab w:val="left" w:pos="3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- комфортность условий и доступность получения услуг;</w:t>
            </w:r>
          </w:p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 xml:space="preserve"> - доброжелательность, вежливость и компетентность работников ДОУ</w:t>
            </w:r>
          </w:p>
        </w:tc>
      </w:tr>
      <w:tr w:rsidR="004062A1" w:rsidTr="005F572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Внедрение в образовательную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ДОУ инноваций (проекты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62A1" w:rsidTr="005F572F">
        <w:trPr>
          <w:trHeight w:val="56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воспитанников, педагогов в соревнованиях и конкурсах, проводимых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056C2D">
              <w:rPr>
                <w:rFonts w:ascii="Times New Roman" w:hAnsi="Times New Roman"/>
                <w:sz w:val="24"/>
                <w:szCs w:val="24"/>
              </w:rPr>
              <w:t>уровнях</w:t>
            </w:r>
          </w:p>
        </w:tc>
      </w:tr>
      <w:tr w:rsidR="004062A1" w:rsidTr="005F572F">
        <w:trPr>
          <w:trHeight w:val="4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6C2D">
              <w:rPr>
                <w:rFonts w:ascii="Times New Roman" w:hAnsi="Times New Roman"/>
                <w:sz w:val="24"/>
                <w:szCs w:val="24"/>
              </w:rPr>
              <w:t>Мероприятия, способствующие выполнению муниципального задания</w:t>
            </w:r>
          </w:p>
        </w:tc>
      </w:tr>
      <w:tr w:rsidR="004062A1" w:rsidRPr="0045530D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Pr="0045530D" w:rsidRDefault="004062A1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7A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 подготовки воспитанников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</w:tr>
      <w:tr w:rsidR="009F58E7" w:rsidTr="005F572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3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spellStart"/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13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медицинской и социальной помощи обучающимся</w:t>
            </w:r>
          </w:p>
        </w:tc>
      </w:tr>
      <w:tr w:rsidR="009F58E7" w:rsidTr="005F572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</w:tr>
      <w:tr w:rsidR="009F58E7" w:rsidTr="005F572F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39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2613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062A1" w:rsidRPr="00167AA7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Pr="00167AA7" w:rsidRDefault="004062A1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8E7" w:rsidTr="005F572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D2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9F58E7" w:rsidTr="005F57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D26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</w:tr>
      <w:tr w:rsidR="004062A1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Default="004062A1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062A1" w:rsidRPr="00167AA7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1" w:rsidRPr="00167AA7" w:rsidRDefault="004062A1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9F58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D26">
              <w:rPr>
                <w:rFonts w:ascii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 услуг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7" w:rsidRDefault="009F58E7" w:rsidP="009F58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с родителями (законными представителями)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9F58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22853">
              <w:rPr>
                <w:rFonts w:ascii="Times New Roman" w:hAnsi="Times New Roman"/>
                <w:sz w:val="24"/>
                <w:szCs w:val="24"/>
              </w:rPr>
              <w:t>Подготовка отчета по проведению независимой системы оценки качест</w:t>
            </w:r>
            <w:r>
              <w:rPr>
                <w:rFonts w:ascii="Times New Roman" w:hAnsi="Times New Roman"/>
                <w:sz w:val="24"/>
                <w:szCs w:val="24"/>
              </w:rPr>
              <w:t>ва образования (анализ работы МА</w:t>
            </w:r>
            <w:r w:rsidRPr="00022853">
              <w:rPr>
                <w:rFonts w:ascii="Times New Roman" w:hAnsi="Times New Roman"/>
                <w:sz w:val="24"/>
                <w:szCs w:val="24"/>
              </w:rPr>
              <w:t xml:space="preserve">ДОУ за учебный год,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2853">
              <w:rPr>
                <w:rFonts w:ascii="Times New Roman" w:hAnsi="Times New Roman"/>
                <w:sz w:val="24"/>
                <w:szCs w:val="24"/>
              </w:rPr>
              <w:t>Публичный доклад)</w:t>
            </w:r>
            <w:proofErr w:type="gramEnd"/>
          </w:p>
        </w:tc>
      </w:tr>
      <w:tr w:rsidR="009F58E7" w:rsidRPr="00022853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Pr="00022853" w:rsidRDefault="009F58E7" w:rsidP="009F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853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качеством организации образовательной деятельности</w:t>
            </w:r>
          </w:p>
        </w:tc>
      </w:tr>
      <w:tr w:rsidR="009F58E7" w:rsidTr="005F57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7" w:rsidRDefault="009F58E7" w:rsidP="009F58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E7" w:rsidRDefault="009F58E7" w:rsidP="009F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улучшению качества работы, по результатам независимой оценки</w:t>
            </w:r>
            <w:r w:rsidRPr="00786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3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8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8278D" w:rsidRDefault="00F8278D" w:rsidP="00F94CFD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062A1" w:rsidRDefault="00F94CFD" w:rsidP="00F94CFD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87E5D">
        <w:rPr>
          <w:rFonts w:ascii="Times New Roman" w:hAnsi="Times New Roman"/>
          <w:b/>
          <w:bCs/>
          <w:sz w:val="24"/>
          <w:szCs w:val="24"/>
        </w:rPr>
        <w:t>МАДОУ « Детский сад № 8 комбинированного вида» г</w:t>
      </w:r>
      <w:proofErr w:type="gramStart"/>
      <w:r w:rsidRPr="00F87E5D">
        <w:rPr>
          <w:rFonts w:ascii="Times New Roman" w:hAnsi="Times New Roman"/>
          <w:b/>
          <w:bCs/>
          <w:sz w:val="24"/>
          <w:szCs w:val="24"/>
        </w:rPr>
        <w:t>.Е</w:t>
      </w:r>
      <w:proofErr w:type="gramEnd"/>
      <w:r w:rsidRPr="00F87E5D">
        <w:rPr>
          <w:rFonts w:ascii="Times New Roman" w:hAnsi="Times New Roman"/>
          <w:b/>
          <w:bCs/>
          <w:sz w:val="24"/>
          <w:szCs w:val="24"/>
        </w:rPr>
        <w:t>мвы</w:t>
      </w:r>
    </w:p>
    <w:p w:rsidR="005F0E1D" w:rsidRDefault="005F0E1D" w:rsidP="00F94CFD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F87E5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E5D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5D" w:rsidRDefault="00F87E5D" w:rsidP="00F87E5D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87E5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8602C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</w:rPr>
              <w:t>Информационная открытость (наполнение сайта учреждения).</w:t>
            </w:r>
          </w:p>
        </w:tc>
      </w:tr>
      <w:tr w:rsidR="008602C0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</w:p>
          <w:p w:rsidR="008602C0" w:rsidRDefault="008602C0" w:rsidP="008602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1713F">
              <w:rPr>
                <w:rFonts w:ascii="Times New Roman" w:eastAsia="Calibri" w:hAnsi="Times New Roman" w:cs="Times New Roman"/>
                <w:lang w:eastAsia="en-US"/>
              </w:rPr>
              <w:t>Доступность и достаточность информации об организации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602C0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418">
              <w:rPr>
                <w:rFonts w:ascii="Times New Roman" w:hAnsi="Times New Roman"/>
              </w:rPr>
              <w:t>Обеспечить в</w:t>
            </w:r>
            <w:r>
              <w:rPr>
                <w:rFonts w:ascii="Times New Roman" w:hAnsi="Times New Roman"/>
              </w:rPr>
              <w:t>озможность доступного взаимодействия по телефону, электронной почте, с помощью электронных сервисов</w:t>
            </w:r>
          </w:p>
        </w:tc>
      </w:tr>
      <w:tr w:rsidR="00F87E5D" w:rsidRPr="0045530D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Pr="0045530D" w:rsidRDefault="00F87E5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8602C0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1713F">
              <w:rPr>
                <w:rFonts w:ascii="Times New Roman" w:eastAsia="Calibri" w:hAnsi="Times New Roman" w:cs="Times New Roman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</w:p>
        </w:tc>
      </w:tr>
      <w:tr w:rsidR="008602C0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0" w:rsidRDefault="008602C0" w:rsidP="00262E2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E2418">
              <w:rPr>
                <w:rFonts w:ascii="Times New Roman" w:hAnsi="Times New Roman"/>
              </w:rPr>
              <w:t>Создать комфортные условия для питания детей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</w:t>
            </w:r>
          </w:p>
          <w:p w:rsidR="008602C0" w:rsidRDefault="008602C0" w:rsidP="00262E2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E2418">
              <w:rPr>
                <w:rFonts w:ascii="Times New Roman" w:hAnsi="Times New Roman"/>
              </w:rPr>
              <w:t>- провести анкет</w:t>
            </w:r>
            <w:r>
              <w:rPr>
                <w:rFonts w:ascii="Times New Roman" w:hAnsi="Times New Roman"/>
              </w:rPr>
              <w:t xml:space="preserve">ирование среди родителей (законных представителей) </w:t>
            </w:r>
            <w:r w:rsidRPr="004E2418">
              <w:rPr>
                <w:rFonts w:ascii="Times New Roman" w:hAnsi="Times New Roman"/>
              </w:rPr>
              <w:t xml:space="preserve"> с целью выявления причин неудовлетворенности условиями питания;</w:t>
            </w:r>
          </w:p>
          <w:p w:rsidR="008602C0" w:rsidRPr="00135075" w:rsidRDefault="008602C0" w:rsidP="00262E26">
            <w:pPr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135075">
              <w:rPr>
                <w:rFonts w:ascii="Times New Roman" w:hAnsi="Times New Roman"/>
                <w:sz w:val="20"/>
                <w:szCs w:val="20"/>
              </w:rPr>
              <w:t>- обеспечить соответствие пищи вкусовым качествам и температурным нормам;</w:t>
            </w:r>
          </w:p>
          <w:p w:rsidR="008602C0" w:rsidRPr="00135075" w:rsidRDefault="008602C0" w:rsidP="00262E26">
            <w:pPr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135075">
              <w:rPr>
                <w:rFonts w:ascii="Times New Roman" w:hAnsi="Times New Roman"/>
                <w:sz w:val="20"/>
                <w:szCs w:val="20"/>
              </w:rPr>
              <w:t xml:space="preserve">- вести </w:t>
            </w:r>
            <w:proofErr w:type="gramStart"/>
            <w:r w:rsidRPr="0013507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135075">
              <w:rPr>
                <w:rFonts w:ascii="Times New Roman" w:hAnsi="Times New Roman"/>
                <w:sz w:val="20"/>
                <w:szCs w:val="20"/>
              </w:rPr>
              <w:t xml:space="preserve"> качеством приобретаемых продуктов;</w:t>
            </w:r>
          </w:p>
          <w:p w:rsidR="008602C0" w:rsidRPr="00135075" w:rsidRDefault="008602C0" w:rsidP="00262E26">
            <w:pPr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135075">
              <w:rPr>
                <w:rFonts w:ascii="Times New Roman" w:hAnsi="Times New Roman"/>
                <w:sz w:val="20"/>
                <w:szCs w:val="20"/>
              </w:rPr>
              <w:t xml:space="preserve">- обеспечить соблюдение </w:t>
            </w:r>
            <w:proofErr w:type="spellStart"/>
            <w:r w:rsidRPr="00135075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135075">
              <w:rPr>
                <w:rFonts w:ascii="Times New Roman" w:hAnsi="Times New Roman"/>
                <w:sz w:val="20"/>
                <w:szCs w:val="20"/>
              </w:rPr>
              <w:t xml:space="preserve"> работниками детского сада;</w:t>
            </w:r>
          </w:p>
          <w:p w:rsidR="008602C0" w:rsidRPr="008602C0" w:rsidRDefault="008602C0" w:rsidP="00262E2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5075">
              <w:rPr>
                <w:rFonts w:ascii="Times New Roman" w:hAnsi="Times New Roman"/>
              </w:rPr>
              <w:t xml:space="preserve">- осуществлять </w:t>
            </w:r>
            <w:proofErr w:type="gramStart"/>
            <w:r w:rsidRPr="00135075">
              <w:rPr>
                <w:rFonts w:ascii="Times New Roman" w:hAnsi="Times New Roman"/>
              </w:rPr>
              <w:t>контроль  за</w:t>
            </w:r>
            <w:proofErr w:type="gramEnd"/>
            <w:r w:rsidRPr="00135075">
              <w:rPr>
                <w:rFonts w:ascii="Times New Roman" w:hAnsi="Times New Roman"/>
              </w:rPr>
              <w:t xml:space="preserve"> качеством приготовления пищи;</w:t>
            </w:r>
          </w:p>
        </w:tc>
      </w:tr>
      <w:tr w:rsidR="00F8278D" w:rsidTr="005F572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создание условий для персонала организации.</w:t>
            </w: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1713F">
              <w:rPr>
                <w:rFonts w:ascii="Times New Roman" w:eastAsia="Calibri" w:hAnsi="Times New Roman" w:cs="Times New Roman"/>
                <w:bCs/>
              </w:rPr>
              <w:t>Создание условий работы по оказанию услуг для персонала организации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278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418">
              <w:rPr>
                <w:rFonts w:ascii="Times New Roman" w:hAnsi="Times New Roman"/>
              </w:rPr>
              <w:t>Принимать меры по обеспечению медиц</w:t>
            </w:r>
            <w:r>
              <w:rPr>
                <w:rFonts w:ascii="Times New Roman" w:hAnsi="Times New Roman"/>
              </w:rPr>
              <w:t xml:space="preserve">инским обслуживанием воспитанников. </w:t>
            </w:r>
          </w:p>
        </w:tc>
      </w:tr>
      <w:tr w:rsidR="00F87E5D" w:rsidRPr="00167AA7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Pr="00167AA7" w:rsidRDefault="00F87E5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78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Pr="00F8278D" w:rsidRDefault="00F8278D" w:rsidP="00262E2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  <w:p w:rsidR="00F8278D" w:rsidRPr="00E1713F" w:rsidRDefault="00F8278D" w:rsidP="00262E26">
            <w:pPr>
              <w:rPr>
                <w:rFonts w:ascii="Times New Roman" w:hAnsi="Times New Roman"/>
                <w:sz w:val="20"/>
                <w:szCs w:val="20"/>
              </w:rPr>
            </w:pPr>
            <w:r w:rsidRPr="00E1713F">
              <w:rPr>
                <w:rFonts w:ascii="Times New Roman" w:hAnsi="Times New Roman"/>
                <w:sz w:val="20"/>
                <w:szCs w:val="20"/>
              </w:rPr>
              <w:t>1.Профессионализм персонала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</w:rPr>
              <w:lastRenderedPageBreak/>
              <w:t>2.Взаимодействие с работниками организации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87E5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Default="00F87E5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E5D" w:rsidRPr="00167AA7" w:rsidTr="005F57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5D" w:rsidRPr="00167AA7" w:rsidRDefault="00F87E5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278D" w:rsidTr="005F5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8D" w:rsidRDefault="00F8278D" w:rsidP="00F8278D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0FB4">
              <w:rPr>
                <w:rFonts w:ascii="Times New Roman" w:eastAsia="Calibri" w:hAnsi="Times New Roman" w:cs="Times New Roman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FE0FB4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FE0FB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8278D" w:rsidRDefault="00F8278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Качество оказываемой муниципальной услуги.</w:t>
            </w:r>
          </w:p>
        </w:tc>
      </w:tr>
    </w:tbl>
    <w:p w:rsidR="00F8278D" w:rsidRDefault="00F8278D" w:rsidP="00F8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78D" w:rsidRDefault="00F8278D" w:rsidP="00F8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78D">
        <w:rPr>
          <w:rFonts w:ascii="Times New Roman" w:hAnsi="Times New Roman"/>
          <w:b/>
          <w:bCs/>
          <w:sz w:val="24"/>
          <w:szCs w:val="24"/>
        </w:rPr>
        <w:t xml:space="preserve">МАДОУ «Детский сад №9 </w:t>
      </w:r>
      <w:proofErr w:type="spellStart"/>
      <w:r w:rsidRPr="00F8278D">
        <w:rPr>
          <w:rFonts w:ascii="Times New Roman" w:hAnsi="Times New Roman"/>
          <w:b/>
          <w:bCs/>
          <w:sz w:val="24"/>
          <w:szCs w:val="24"/>
        </w:rPr>
        <w:t>общеразвивающего</w:t>
      </w:r>
      <w:proofErr w:type="spellEnd"/>
      <w:r w:rsidRPr="00F8278D">
        <w:rPr>
          <w:rFonts w:ascii="Times New Roman" w:hAnsi="Times New Roman"/>
          <w:b/>
          <w:bCs/>
          <w:sz w:val="24"/>
          <w:szCs w:val="24"/>
        </w:rPr>
        <w:t xml:space="preserve"> вида» </w:t>
      </w:r>
      <w:proofErr w:type="gramStart"/>
      <w:r w:rsidRPr="00F8278D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F8278D">
        <w:rPr>
          <w:rFonts w:ascii="Times New Roman" w:hAnsi="Times New Roman"/>
          <w:b/>
          <w:bCs/>
          <w:sz w:val="24"/>
          <w:szCs w:val="24"/>
        </w:rPr>
        <w:t xml:space="preserve">. Емвы </w:t>
      </w:r>
    </w:p>
    <w:p w:rsidR="0018113D" w:rsidRPr="00F8278D" w:rsidRDefault="0018113D" w:rsidP="00F8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1"/>
        <w:gridCol w:w="8412"/>
      </w:tblGrid>
      <w:tr w:rsidR="00F8278D" w:rsidRPr="00710911" w:rsidTr="005F572F">
        <w:tc>
          <w:tcPr>
            <w:tcW w:w="9923" w:type="dxa"/>
            <w:gridSpan w:val="2"/>
          </w:tcPr>
          <w:p w:rsidR="00F8278D" w:rsidRPr="00710911" w:rsidRDefault="00F8278D" w:rsidP="00F8278D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 </w:t>
            </w:r>
          </w:p>
        </w:tc>
      </w:tr>
      <w:tr w:rsidR="0018113D" w:rsidRPr="00710911" w:rsidTr="005F572F">
        <w:trPr>
          <w:trHeight w:val="976"/>
        </w:trPr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12" w:type="dxa"/>
          </w:tcPr>
          <w:p w:rsidR="0018113D" w:rsidRPr="00710911" w:rsidRDefault="0018113D" w:rsidP="00181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 сайте учреждения и информационных стендах ДОУ, путем своевременного обновления данных, обеспечение привлекательности и эстетичности оформления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113D" w:rsidRPr="00710911" w:rsidTr="005F572F"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12" w:type="dxa"/>
          </w:tcPr>
          <w:p w:rsidR="0018113D" w:rsidRPr="00710911" w:rsidRDefault="0018113D" w:rsidP="00181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Изменение сайта, добавление новых разделов, отражающих деятельность учреждения</w:t>
            </w:r>
          </w:p>
        </w:tc>
      </w:tr>
      <w:tr w:rsidR="0018113D" w:rsidRPr="00710911" w:rsidTr="005F572F"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12" w:type="dxa"/>
          </w:tcPr>
          <w:p w:rsidR="0018113D" w:rsidRPr="00710911" w:rsidRDefault="0018113D" w:rsidP="00181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Участие педагогов и воспитанников в мероприятиях разного уровня.</w:t>
            </w:r>
          </w:p>
        </w:tc>
      </w:tr>
      <w:tr w:rsidR="0018113D" w:rsidRPr="00710911" w:rsidTr="005F572F"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412" w:type="dxa"/>
          </w:tcPr>
          <w:p w:rsidR="0018113D" w:rsidRPr="0009197E" w:rsidRDefault="0018113D" w:rsidP="001811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Создание на 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ДОУ в сети «Интернет» раздела «Независимая оценка качества образования» (НОКО)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размещение информации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по организации и проведению независимой оценки качества образовательных услуг.</w:t>
            </w:r>
          </w:p>
        </w:tc>
      </w:tr>
      <w:tr w:rsidR="0018113D" w:rsidRPr="00710911" w:rsidTr="005F572F"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412" w:type="dxa"/>
          </w:tcPr>
          <w:p w:rsidR="0018113D" w:rsidRPr="0009197E" w:rsidRDefault="0018113D" w:rsidP="001811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независимой системы оценки качества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</w:tr>
      <w:tr w:rsidR="0018113D" w:rsidRPr="00710911" w:rsidTr="005F572F">
        <w:trPr>
          <w:trHeight w:val="304"/>
        </w:trPr>
        <w:tc>
          <w:tcPr>
            <w:tcW w:w="1511" w:type="dxa"/>
          </w:tcPr>
          <w:p w:rsidR="0018113D" w:rsidRPr="00710911" w:rsidRDefault="0018113D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8412" w:type="dxa"/>
          </w:tcPr>
          <w:p w:rsidR="0018113D" w:rsidRPr="0009197E" w:rsidRDefault="0018113D" w:rsidP="001811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Мониторинг обеспечения открытости и доступности информации о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  на официальном сайте в информационно-телекоммуникационной сети «Интернет» </w:t>
            </w:r>
          </w:p>
        </w:tc>
      </w:tr>
      <w:tr w:rsidR="00F8278D" w:rsidRPr="00710911" w:rsidTr="005F572F">
        <w:tc>
          <w:tcPr>
            <w:tcW w:w="9923" w:type="dxa"/>
            <w:gridSpan w:val="2"/>
          </w:tcPr>
          <w:p w:rsidR="00F8278D" w:rsidRPr="00710911" w:rsidRDefault="00F8278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412" w:type="dxa"/>
          </w:tcPr>
          <w:p w:rsidR="00573509" w:rsidRPr="00710911" w:rsidRDefault="00573509" w:rsidP="00573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Мероприятия, направленные на повышение уровня бытовой комфортности пребывания в  ДОУ и развитие материально-технической базы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412" w:type="dxa"/>
          </w:tcPr>
          <w:p w:rsidR="00573509" w:rsidRPr="00710911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Мероприятия, направленные на создание условий для возможности получения образовательных услуг в учреждении для лиц с ограниченными возможностями здоровья</w:t>
            </w:r>
          </w:p>
        </w:tc>
      </w:tr>
      <w:tr w:rsidR="00573509" w:rsidRPr="00710911" w:rsidTr="005F572F">
        <w:trPr>
          <w:trHeight w:val="1016"/>
        </w:trPr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412" w:type="dxa"/>
          </w:tcPr>
          <w:p w:rsidR="00573509" w:rsidRPr="00710911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Провести анкетирование родителей, сотрудников по улучшению комфортной среды ДОУ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2" w:type="dxa"/>
          </w:tcPr>
          <w:p w:rsidR="00573509" w:rsidRPr="00710911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Регулярное отслеживание уровня удовлетворенности родителей качеством образовательных услуг, предоставляемых ДОУ путем проведения опросов и бесед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Обеспечить обновление материально-технической базы и информационного обеспечения ДОУ: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заменить входные двери;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lastRenderedPageBreak/>
              <w:t>-оборудовать двери магнитными замками для безопасности ДОУ;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-оборудовать рабочее место воспитателя;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обновить постельное белье, полотенца.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дополнить возрастные группы ростовой мебелью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Обеспечить улучшение условий для охраны и укрепления здоровья, улучшения питания: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разнообразить меню;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— усилить общественный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> качеством питания.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Создать условия для развития творческих способностей воспитанников: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обеспечить участие в районных, краевых конкурсах, мероприятиях;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участие воспитанников в проектной, исследовательской деятельности.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Создать условия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для организации обучения и воспитания воспитанников с ограниченными возможностями здоровья: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— разработка образовательной программы ОВЗ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материально технической базы ДОУ в соответствии с требованиями ФГОС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 исполнением плана мероприятий по улучшению качества оказываемых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Анализ общественного мнения на основе полученной информации в ходе независимой оценки качества образовательных услуг и формирование рейтингов</w:t>
            </w:r>
          </w:p>
        </w:tc>
      </w:tr>
      <w:tr w:rsidR="00F8278D" w:rsidRPr="00710911" w:rsidTr="005F572F">
        <w:tc>
          <w:tcPr>
            <w:tcW w:w="9923" w:type="dxa"/>
            <w:gridSpan w:val="2"/>
          </w:tcPr>
          <w:p w:rsidR="00F8278D" w:rsidRPr="00710911" w:rsidRDefault="00F8278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71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412" w:type="dxa"/>
          </w:tcPr>
          <w:p w:rsidR="00573509" w:rsidRPr="00710911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Мероприятия по обеспечению и созданию условий для психологической безопасности и комфортности в учреждении, на установление взаимоотношений педагогических работников с воспитанниками ДОУ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412" w:type="dxa"/>
          </w:tcPr>
          <w:p w:rsidR="00573509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Организация семинара-практикума «Современные подходы к организации образовательной деятельности детей в детском саду».</w:t>
            </w:r>
          </w:p>
          <w:p w:rsidR="00573509" w:rsidRPr="0009197E" w:rsidRDefault="00573509" w:rsidP="0057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Цель: Повысить теоретические и практические знания педагогов, необходимые при организации образовательного процесса в соответствии с новыми требованиями.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Проведение семинара для воспитателей по ознакомлению с нормативно-правовыми актами по защите прав детей-инвалидов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Семинар-практикум «Новые требования к условиям воспитания и обучения в условиях ФГОС»</w:t>
            </w:r>
          </w:p>
        </w:tc>
      </w:tr>
      <w:tr w:rsidR="00573509" w:rsidRPr="00710911" w:rsidTr="005F572F">
        <w:tc>
          <w:tcPr>
            <w:tcW w:w="1511" w:type="dxa"/>
          </w:tcPr>
          <w:p w:rsidR="00573509" w:rsidRPr="00710911" w:rsidRDefault="00573509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412" w:type="dxa"/>
          </w:tcPr>
          <w:p w:rsidR="00573509" w:rsidRPr="0009197E" w:rsidRDefault="00573509" w:rsidP="00573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Наличие раздела «Коррекционная работа» в структуре ООП  согласно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278D" w:rsidRPr="00710911" w:rsidTr="005F572F">
        <w:tc>
          <w:tcPr>
            <w:tcW w:w="9923" w:type="dxa"/>
            <w:gridSpan w:val="2"/>
          </w:tcPr>
          <w:p w:rsidR="00F8278D" w:rsidRPr="00710911" w:rsidRDefault="00F8278D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7109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412" w:type="dxa"/>
          </w:tcPr>
          <w:p w:rsidR="007D326E" w:rsidRPr="00710911" w:rsidRDefault="007D326E" w:rsidP="007D32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 xml:space="preserve">Организация и проведение родительских собраний с участием специалистов </w:t>
            </w:r>
            <w:proofErr w:type="spellStart"/>
            <w:r w:rsidRPr="0071091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710911">
              <w:rPr>
                <w:rFonts w:ascii="Times New Roman" w:hAnsi="Times New Roman"/>
                <w:sz w:val="24"/>
                <w:szCs w:val="24"/>
              </w:rPr>
              <w:t xml:space="preserve"> по вопросам образования детей с ОВЗ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412" w:type="dxa"/>
          </w:tcPr>
          <w:p w:rsidR="007D326E" w:rsidRPr="00710911" w:rsidRDefault="007D326E" w:rsidP="007D32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11">
              <w:rPr>
                <w:rFonts w:ascii="Times New Roman" w:hAnsi="Times New Roman"/>
                <w:sz w:val="24"/>
                <w:szCs w:val="24"/>
              </w:rPr>
              <w:t>Родительские мастер-классы (обмен опытом по вопросам адаптации детей с ОВЗ в образовательном пространстве ДОУ)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412" w:type="dxa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Родительские мастер-классы (обмен опытом по вопросам адаптации детей с ОВЗ в образовательном пространстве ДОУ)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8412" w:type="dxa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Привлечение родителей к совместным праздникам, соревнованиям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412" w:type="dxa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в виде издания информационных буклетов, брошюр, памяток, газет.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412" w:type="dxa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Организация творческой выставки с участием работ детей с ограниченными возможностями здоровья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412" w:type="dxa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информирования потребителей образовательных услуг по вопросам независимой оценки качества образования и её 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 через сайт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образования, </w:t>
            </w:r>
            <w:r w:rsidRPr="0009197E">
              <w:rPr>
                <w:rFonts w:ascii="Times New Roman" w:hAnsi="Times New Roman"/>
                <w:sz w:val="24"/>
                <w:szCs w:val="24"/>
              </w:rPr>
              <w:t>ДОУ, СМИ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8412" w:type="dxa"/>
            <w:vAlign w:val="center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о результатах независимой оценки на информационных стендах ДОУ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8412" w:type="dxa"/>
            <w:vAlign w:val="center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на заседаниях ДОУ с привлечением родительской </w:t>
            </w:r>
            <w:proofErr w:type="gramStart"/>
            <w:r w:rsidRPr="0009197E">
              <w:rPr>
                <w:rFonts w:ascii="Times New Roman" w:hAnsi="Times New Roman"/>
                <w:sz w:val="24"/>
                <w:szCs w:val="24"/>
              </w:rPr>
              <w:t>общественности вопросов повышения качества оказания услуг</w:t>
            </w:r>
            <w:proofErr w:type="gramEnd"/>
            <w:r w:rsidRPr="0009197E">
              <w:rPr>
                <w:rFonts w:ascii="Times New Roman" w:hAnsi="Times New Roman"/>
                <w:sz w:val="24"/>
                <w:szCs w:val="24"/>
              </w:rPr>
              <w:t xml:space="preserve"> по итогам независимой оценки</w:t>
            </w:r>
          </w:p>
        </w:tc>
      </w:tr>
      <w:tr w:rsidR="007D326E" w:rsidRPr="00710911" w:rsidTr="005F572F">
        <w:tc>
          <w:tcPr>
            <w:tcW w:w="1511" w:type="dxa"/>
          </w:tcPr>
          <w:p w:rsidR="007D326E" w:rsidRPr="00710911" w:rsidRDefault="007D326E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8412" w:type="dxa"/>
            <w:vAlign w:val="center"/>
          </w:tcPr>
          <w:p w:rsidR="007D326E" w:rsidRPr="0009197E" w:rsidRDefault="007D326E" w:rsidP="007D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7E">
              <w:rPr>
                <w:rFonts w:ascii="Times New Roman" w:hAnsi="Times New Roman"/>
                <w:sz w:val="24"/>
                <w:szCs w:val="24"/>
              </w:rPr>
              <w:t>Обеспечение включения в тематику родительских собраний информации о проведении независимой оценки и её результатах</w:t>
            </w:r>
          </w:p>
        </w:tc>
      </w:tr>
    </w:tbl>
    <w:p w:rsidR="005F572F" w:rsidRDefault="005F572F" w:rsidP="005F572F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F572F" w:rsidRDefault="005F572F" w:rsidP="005F572F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« Детский сад № 10</w:t>
      </w:r>
      <w:r w:rsidRPr="00F87E5D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г</w:t>
      </w:r>
      <w:proofErr w:type="gramStart"/>
      <w:r w:rsidRPr="00F87E5D">
        <w:rPr>
          <w:rFonts w:ascii="Times New Roman" w:hAnsi="Times New Roman"/>
          <w:b/>
          <w:bCs/>
          <w:sz w:val="24"/>
          <w:szCs w:val="24"/>
        </w:rPr>
        <w:t>.Е</w:t>
      </w:r>
      <w:proofErr w:type="gramEnd"/>
      <w:r w:rsidRPr="00F87E5D">
        <w:rPr>
          <w:rFonts w:ascii="Times New Roman" w:hAnsi="Times New Roman"/>
          <w:b/>
          <w:bCs/>
          <w:sz w:val="24"/>
          <w:szCs w:val="24"/>
        </w:rPr>
        <w:t>мвы</w:t>
      </w:r>
    </w:p>
    <w:p w:rsidR="00F8278D" w:rsidRDefault="00F8278D" w:rsidP="00F8278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84162F" w:rsidTr="008416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F" w:rsidRDefault="0084162F" w:rsidP="0084162F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84162F" w:rsidTr="008416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8416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обеспечить работу раздела «О ходе рассмотрения обращений» на сайте ДОУ.</w:t>
            </w:r>
          </w:p>
        </w:tc>
      </w:tr>
      <w:tr w:rsidR="0084162F" w:rsidRPr="0045530D" w:rsidTr="008416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Pr="0045530D" w:rsidRDefault="0084162F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84162F" w:rsidTr="008416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8416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материально-техническое и информационное обеспечение организации.</w:t>
            </w:r>
          </w:p>
        </w:tc>
      </w:tr>
      <w:tr w:rsidR="0084162F" w:rsidRPr="00167AA7" w:rsidTr="008416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Pr="00167AA7" w:rsidRDefault="0084162F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62F" w:rsidTr="008416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84162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4162F" w:rsidTr="008416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162F" w:rsidRPr="00167AA7" w:rsidTr="008416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Pr="00167AA7" w:rsidRDefault="0084162F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162F" w:rsidTr="008416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F" w:rsidRDefault="0084162F" w:rsidP="0084162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условия для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воспитания для обучающихся с ОВЗ и инвалидов.</w:t>
            </w:r>
          </w:p>
        </w:tc>
      </w:tr>
    </w:tbl>
    <w:p w:rsidR="005F0E1D" w:rsidRDefault="005F0E1D" w:rsidP="00F8278D">
      <w:pPr>
        <w:rPr>
          <w:rFonts w:ascii="Times New Roman" w:eastAsia="Times New Roman" w:hAnsi="Times New Roman"/>
          <w:b/>
          <w:lang w:eastAsia="ru-RU"/>
        </w:rPr>
      </w:pPr>
    </w:p>
    <w:p w:rsidR="00F8278D" w:rsidRPr="005F0E1D" w:rsidRDefault="005F0E1D" w:rsidP="00F8278D">
      <w:pPr>
        <w:rPr>
          <w:b/>
        </w:rPr>
      </w:pPr>
      <w:r w:rsidRPr="005F0E1D">
        <w:rPr>
          <w:rFonts w:ascii="Times New Roman" w:eastAsia="Times New Roman" w:hAnsi="Times New Roman"/>
          <w:b/>
          <w:lang w:eastAsia="ru-RU"/>
        </w:rPr>
        <w:t xml:space="preserve">МБДОУ «Детский сад» </w:t>
      </w:r>
      <w:proofErr w:type="spellStart"/>
      <w:r w:rsidRPr="005F0E1D">
        <w:rPr>
          <w:rFonts w:ascii="Times New Roman" w:eastAsia="Times New Roman" w:hAnsi="Times New Roman"/>
          <w:b/>
          <w:lang w:eastAsia="ru-RU"/>
        </w:rPr>
        <w:t>пст</w:t>
      </w:r>
      <w:proofErr w:type="spellEnd"/>
      <w:r w:rsidRPr="005F0E1D">
        <w:rPr>
          <w:rFonts w:ascii="Times New Roman" w:eastAsia="Times New Roman" w:hAnsi="Times New Roman"/>
          <w:b/>
          <w:lang w:eastAsia="ru-RU"/>
        </w:rPr>
        <w:t>. Тракт</w:t>
      </w: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AB2F3A" w:rsidTr="00626E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A" w:rsidRDefault="00AB2F3A" w:rsidP="00AB2F3A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B2F3A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(наполнение сайта учреждения);</w:t>
            </w:r>
          </w:p>
        </w:tc>
      </w:tr>
      <w:tr w:rsidR="00AB2F3A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Pr="007D1FF8" w:rsidRDefault="00A200B2" w:rsidP="00A20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FF8">
              <w:rPr>
                <w:rFonts w:ascii="Times New Roman" w:hAnsi="Times New Roman"/>
                <w:sz w:val="24"/>
                <w:szCs w:val="24"/>
              </w:rPr>
              <w:t>Обеспечение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ДОУ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возможности внесения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предложений,</w:t>
            </w:r>
          </w:p>
          <w:p w:rsidR="00A200B2" w:rsidRPr="007D1FF8" w:rsidRDefault="00A200B2" w:rsidP="00A20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FF8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7D1FF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работы организации</w:t>
            </w:r>
          </w:p>
          <w:p w:rsidR="00AB2F3A" w:rsidRPr="00A200B2" w:rsidRDefault="00A200B2" w:rsidP="00A200B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FF8">
              <w:rPr>
                <w:rFonts w:ascii="Times New Roman" w:hAnsi="Times New Roman"/>
                <w:sz w:val="24"/>
                <w:szCs w:val="24"/>
              </w:rPr>
              <w:t>Создание закладки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F8">
              <w:rPr>
                <w:rFonts w:ascii="Times New Roman" w:hAnsi="Times New Roman"/>
                <w:sz w:val="24"/>
                <w:szCs w:val="24"/>
              </w:rPr>
              <w:t>«Обратная связь» (для внесения предложений, для информирования о ходе рассмотрения обращений граждан</w:t>
            </w:r>
            <w:proofErr w:type="gramEnd"/>
          </w:p>
        </w:tc>
      </w:tr>
      <w:tr w:rsidR="00AB2F3A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200B2" w:rsidP="00A200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39F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наличие сайта ДОУ, где размещена вся информация. Проведение мониторинга обращений, предложений.</w:t>
            </w:r>
            <w:r w:rsidRPr="006639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B2F3A" w:rsidTr="00626E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Pr="0045530D" w:rsidRDefault="00AB2F3A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A200B2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1" w:rsidRPr="006A7BA2" w:rsidRDefault="003E5B01" w:rsidP="003E5B01">
            <w:pPr>
              <w:rPr>
                <w:rFonts w:ascii="Times New Roman" w:hAnsi="Times New Roman"/>
                <w:sz w:val="24"/>
                <w:szCs w:val="24"/>
              </w:rPr>
            </w:pPr>
            <w:r w:rsidRPr="006A7BA2">
              <w:rPr>
                <w:rFonts w:ascii="Times New Roman" w:hAnsi="Times New Roman"/>
                <w:sz w:val="24"/>
                <w:szCs w:val="24"/>
              </w:rPr>
              <w:t>Пополнение среды,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BA2"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B01" w:rsidRPr="006A7BA2" w:rsidRDefault="003E5B01" w:rsidP="003E5B0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A7BA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BA2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6A7BA2">
              <w:rPr>
                <w:rFonts w:ascii="Times New Roman" w:hAnsi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B01" w:rsidRDefault="003E5B01" w:rsidP="003E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  <w:t>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 xml:space="preserve">Посадка цветников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 xml:space="preserve"> Улучшение оснащения благоустройства </w:t>
            </w:r>
          </w:p>
          <w:p w:rsidR="00A200B2" w:rsidRPr="003E5B01" w:rsidRDefault="003E5B01" w:rsidP="003E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>комфортных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осуществления педагогической деятельности</w:t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</w:r>
            <w:r w:rsidRPr="00F156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200B2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1" w:rsidRPr="00E54505" w:rsidRDefault="003E5B01" w:rsidP="003E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</w:t>
            </w:r>
            <w:r w:rsidRPr="00E54505">
              <w:rPr>
                <w:rFonts w:ascii="Times New Roman" w:hAnsi="Times New Roman"/>
                <w:sz w:val="24"/>
                <w:szCs w:val="24"/>
              </w:rPr>
              <w:t>детского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05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05">
              <w:rPr>
                <w:rFonts w:ascii="Times New Roman" w:hAnsi="Times New Roman"/>
                <w:sz w:val="24"/>
                <w:szCs w:val="24"/>
              </w:rPr>
              <w:t>количества дней,</w:t>
            </w:r>
          </w:p>
          <w:p w:rsidR="00A200B2" w:rsidRDefault="003E5B01" w:rsidP="003E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05">
              <w:rPr>
                <w:rFonts w:ascii="Times New Roman" w:hAnsi="Times New Roman"/>
                <w:sz w:val="24"/>
                <w:szCs w:val="24"/>
              </w:rPr>
              <w:t>пропущенных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54505">
              <w:rPr>
                <w:rFonts w:ascii="Times New Roman" w:hAnsi="Times New Roman"/>
                <w:sz w:val="24"/>
                <w:szCs w:val="24"/>
              </w:rPr>
              <w:t>олезни одним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воспитанником, наличие 10-дневного</w:t>
            </w:r>
            <w:r w:rsidR="0026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меню, согласно</w:t>
            </w:r>
            <w:r w:rsidR="0026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05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proofErr w:type="spellStart"/>
            <w:r w:rsidRPr="00E5450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E26" w:rsidRPr="00567038" w:rsidRDefault="00262E26" w:rsidP="0026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38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направленные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262E26" w:rsidRPr="003E5B01" w:rsidRDefault="00262E26" w:rsidP="004C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38">
              <w:rPr>
                <w:rFonts w:ascii="Times New Roman" w:hAnsi="Times New Roman"/>
                <w:sz w:val="24"/>
                <w:szCs w:val="24"/>
              </w:rPr>
              <w:t>-наличие оборудованных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 xml:space="preserve">мест для </w:t>
            </w:r>
            <w:proofErr w:type="gramStart"/>
            <w:r w:rsidRPr="00567038">
              <w:rPr>
                <w:rFonts w:ascii="Times New Roman" w:hAnsi="Times New Roman"/>
                <w:sz w:val="24"/>
                <w:szCs w:val="24"/>
              </w:rPr>
              <w:t>кружковой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A200B2" w:rsidTr="00626E8C">
        <w:trPr>
          <w:trHeight w:val="10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4C0C61" w:rsidP="004C0C61">
            <w:pPr>
              <w:rPr>
                <w:rFonts w:ascii="Times New Roman" w:hAnsi="Times New Roman"/>
                <w:sz w:val="24"/>
                <w:szCs w:val="24"/>
              </w:rPr>
            </w:pPr>
            <w:r w:rsidRPr="00567038">
              <w:rPr>
                <w:rFonts w:ascii="Times New Roman" w:hAnsi="Times New Roman"/>
                <w:sz w:val="24"/>
                <w:szCs w:val="24"/>
              </w:rPr>
              <w:t>Оформление лицензии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38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4C0C61" w:rsidRPr="004C0C61" w:rsidRDefault="004C0C61" w:rsidP="004C0C6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C0C61">
              <w:rPr>
                <w:rFonts w:ascii="Times New Roman" w:hAnsi="Times New Roman"/>
                <w:sz w:val="24"/>
                <w:szCs w:val="24"/>
              </w:rPr>
              <w:t>Создать условия</w:t>
            </w:r>
            <w:r w:rsidRPr="004C0C61">
              <w:rPr>
                <w:rFonts w:ascii="Times New Roman" w:hAnsi="Times New Roman"/>
                <w:w w:val="98"/>
                <w:sz w:val="24"/>
                <w:szCs w:val="24"/>
              </w:rPr>
              <w:t xml:space="preserve"> для развития творческих</w:t>
            </w:r>
            <w:r w:rsidRPr="004C0C61">
              <w:rPr>
                <w:rFonts w:ascii="Times New Roman" w:hAnsi="Times New Roman"/>
                <w:sz w:val="24"/>
                <w:szCs w:val="24"/>
              </w:rPr>
              <w:t xml:space="preserve"> способностей воспитанников:</w:t>
            </w:r>
          </w:p>
          <w:p w:rsidR="004C0C61" w:rsidRPr="004C0C61" w:rsidRDefault="004C0C61" w:rsidP="004C0C6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C0C61">
              <w:rPr>
                <w:rFonts w:ascii="Times New Roman" w:hAnsi="Times New Roman"/>
                <w:sz w:val="24"/>
                <w:szCs w:val="24"/>
              </w:rPr>
              <w:t xml:space="preserve"> — обеспечить участие в районных, поселковых конкурсах, мероприятиях; </w:t>
            </w:r>
          </w:p>
          <w:p w:rsidR="004C0C61" w:rsidRPr="004C0C61" w:rsidRDefault="004C0C61" w:rsidP="004C0C6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C0C61">
              <w:rPr>
                <w:rFonts w:ascii="Times New Roman" w:hAnsi="Times New Roman"/>
                <w:sz w:val="24"/>
                <w:szCs w:val="24"/>
              </w:rPr>
              <w:t xml:space="preserve">— участие воспитанников в проектной, исследовательской деятельности. </w:t>
            </w:r>
          </w:p>
          <w:p w:rsidR="004C0C61" w:rsidRPr="004C0C61" w:rsidRDefault="004C0C61" w:rsidP="004C0C61">
            <w:pPr>
              <w:rPr>
                <w:rFonts w:ascii="Times New Roman" w:hAnsi="Times New Roman"/>
                <w:sz w:val="24"/>
                <w:szCs w:val="24"/>
              </w:rPr>
            </w:pPr>
            <w:r w:rsidRPr="004C0C61">
              <w:rPr>
                <w:rFonts w:ascii="Times New Roman" w:hAnsi="Times New Roman"/>
                <w:sz w:val="24"/>
                <w:szCs w:val="24"/>
              </w:rPr>
              <w:t>Приобретение развивающих игровых пособий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0B2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200B2" w:rsidRDefault="00A200B2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26E8C" w:rsidRDefault="00626E8C" w:rsidP="00626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0B2" w:rsidRDefault="00A200B2" w:rsidP="00626E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B2" w:rsidRDefault="004C0C61" w:rsidP="00626E8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363CD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педагогической,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медицинской,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социальной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семьям</w:t>
            </w:r>
            <w:r w:rsidR="0062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для работы педагога,</w:t>
            </w:r>
            <w:r w:rsidR="0062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работника с</w:t>
            </w:r>
            <w:r w:rsidR="0062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CD">
              <w:rPr>
                <w:rFonts w:ascii="Times New Roman" w:hAnsi="Times New Roman"/>
                <w:sz w:val="24"/>
                <w:szCs w:val="24"/>
              </w:rPr>
              <w:t>родителями, детьми.</w:t>
            </w:r>
          </w:p>
          <w:p w:rsidR="00626E8C" w:rsidRPr="002C349E" w:rsidRDefault="00626E8C" w:rsidP="00626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r w:rsidRPr="002C349E">
              <w:rPr>
                <w:rFonts w:ascii="Times New Roman" w:hAnsi="Times New Roman"/>
                <w:sz w:val="24"/>
                <w:szCs w:val="24"/>
              </w:rPr>
              <w:t>для организации обучения и воспитания воспитанников с ограниченными возможностями здоровья:</w:t>
            </w:r>
          </w:p>
          <w:p w:rsidR="00626E8C" w:rsidRPr="00626E8C" w:rsidRDefault="00626E8C" w:rsidP="00626E8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349E">
              <w:rPr>
                <w:rFonts w:ascii="Times New Roman" w:hAnsi="Times New Roman"/>
                <w:sz w:val="24"/>
                <w:szCs w:val="24"/>
              </w:rPr>
              <w:t>— разработка адаптированной образовательной программы ОВЗ</w:t>
            </w:r>
          </w:p>
        </w:tc>
      </w:tr>
      <w:tr w:rsidR="00AB2F3A" w:rsidTr="00626E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Pr="00167AA7" w:rsidRDefault="00AB2F3A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E8C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C" w:rsidRDefault="00626E8C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C" w:rsidRDefault="00626E8C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2F3A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Default="00AB2F3A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2F3A" w:rsidTr="00626E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3A" w:rsidRPr="00167AA7" w:rsidRDefault="00AB2F3A" w:rsidP="00262E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6E8C" w:rsidTr="00626E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C" w:rsidRDefault="00626E8C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C" w:rsidRDefault="00626E8C" w:rsidP="00262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87E5D" w:rsidRDefault="00F87E5D" w:rsidP="00F94CF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26E8C" w:rsidRDefault="00626E8C" w:rsidP="00F94CFD">
      <w:pPr>
        <w:spacing w:after="0"/>
        <w:ind w:firstLine="708"/>
        <w:rPr>
          <w:rFonts w:ascii="Times New Roman" w:eastAsia="Times New Roman" w:hAnsi="Times New Roman"/>
          <w:b/>
          <w:lang w:eastAsia="ru-RU"/>
        </w:rPr>
      </w:pPr>
      <w:r w:rsidRPr="00626E8C">
        <w:rPr>
          <w:rFonts w:ascii="Times New Roman" w:eastAsia="Times New Roman" w:hAnsi="Times New Roman"/>
          <w:b/>
          <w:lang w:eastAsia="ru-RU"/>
        </w:rPr>
        <w:t xml:space="preserve">МАДОУ «Детский сад» </w:t>
      </w:r>
      <w:proofErr w:type="spellStart"/>
      <w:r w:rsidRPr="00626E8C">
        <w:rPr>
          <w:rFonts w:ascii="Times New Roman" w:eastAsia="Times New Roman" w:hAnsi="Times New Roman"/>
          <w:b/>
          <w:lang w:eastAsia="ru-RU"/>
        </w:rPr>
        <w:t>пст</w:t>
      </w:r>
      <w:proofErr w:type="spellEnd"/>
      <w:r w:rsidRPr="00626E8C">
        <w:rPr>
          <w:rFonts w:ascii="Times New Roman" w:eastAsia="Times New Roman" w:hAnsi="Times New Roman"/>
          <w:b/>
          <w:lang w:eastAsia="ru-RU"/>
        </w:rPr>
        <w:t xml:space="preserve">. </w:t>
      </w:r>
      <w:proofErr w:type="spellStart"/>
      <w:r w:rsidRPr="00626E8C">
        <w:rPr>
          <w:rFonts w:ascii="Times New Roman" w:eastAsia="Times New Roman" w:hAnsi="Times New Roman"/>
          <w:b/>
          <w:lang w:eastAsia="ru-RU"/>
        </w:rPr>
        <w:t>Чинь</w:t>
      </w:r>
      <w:r w:rsidR="00FF5077">
        <w:rPr>
          <w:rFonts w:ascii="Times New Roman" w:eastAsia="Times New Roman" w:hAnsi="Times New Roman"/>
          <w:b/>
          <w:lang w:eastAsia="ru-RU"/>
        </w:rPr>
        <w:t>я</w:t>
      </w:r>
      <w:r w:rsidRPr="00626E8C">
        <w:rPr>
          <w:rFonts w:ascii="Times New Roman" w:eastAsia="Times New Roman" w:hAnsi="Times New Roman"/>
          <w:b/>
          <w:lang w:eastAsia="ru-RU"/>
        </w:rPr>
        <w:t>ворык</w:t>
      </w:r>
      <w:proofErr w:type="spellEnd"/>
    </w:p>
    <w:p w:rsidR="00FF5077" w:rsidRDefault="00FF5077" w:rsidP="00F94CFD">
      <w:pPr>
        <w:spacing w:after="0"/>
        <w:ind w:firstLine="708"/>
        <w:rPr>
          <w:rFonts w:ascii="Times New Roman" w:eastAsia="Times New Roman" w:hAnsi="Times New Roman"/>
          <w:b/>
          <w:lang w:eastAsia="ru-RU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393AF9" w:rsidTr="00393AF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 w:rsidP="00393AF9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осуществляющих образовательную деятельность: </w:t>
            </w:r>
          </w:p>
        </w:tc>
      </w:tr>
      <w:tr w:rsidR="00393AF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Разработать и обеспечить работу  раздела «Обращение граждан» на официальном сайте организации.</w:t>
            </w:r>
          </w:p>
        </w:tc>
      </w:tr>
      <w:tr w:rsidR="00393AF9" w:rsidTr="00393AF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393AF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Осуществить   аудит   материально-технического   и информационного обеспечения организации. Обновить информацию на официальном сайте</w:t>
            </w:r>
          </w:p>
        </w:tc>
      </w:tr>
      <w:tr w:rsidR="00393AF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Осуществить аудит условий для индивидуальной работы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информацию на официальном сайте.</w:t>
            </w:r>
          </w:p>
        </w:tc>
      </w:tr>
      <w:tr w:rsidR="00393AF9" w:rsidTr="00393AF9">
        <w:trPr>
          <w:trHeight w:val="10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анализ условий организации обучения и воспитания обучающихся с ОВЗ и инвалидов.</w:t>
            </w:r>
          </w:p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на официальном сайте.</w:t>
            </w:r>
          </w:p>
        </w:tc>
      </w:tr>
      <w:tr w:rsidR="00393AF9" w:rsidTr="00393AF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AF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r>
              <w:t>-</w:t>
            </w:r>
          </w:p>
        </w:tc>
      </w:tr>
      <w:tr w:rsidR="00393AF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/>
        </w:tc>
      </w:tr>
      <w:tr w:rsidR="00393AF9" w:rsidTr="00393AF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393AF9" w:rsidTr="00393AF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F9" w:rsidRDefault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AF9" w:rsidRDefault="00393AF9" w:rsidP="00F94CFD">
      <w:pPr>
        <w:spacing w:after="0"/>
        <w:ind w:firstLine="708"/>
        <w:rPr>
          <w:rFonts w:ascii="Times New Roman" w:eastAsia="Times New Roman" w:hAnsi="Times New Roman"/>
          <w:b/>
          <w:lang w:eastAsia="ru-RU"/>
        </w:rPr>
      </w:pPr>
    </w:p>
    <w:p w:rsidR="0084162F" w:rsidRDefault="0084162F" w:rsidP="00F94CFD">
      <w:pPr>
        <w:spacing w:after="0"/>
        <w:ind w:firstLine="708"/>
        <w:rPr>
          <w:rFonts w:ascii="Times New Roman" w:eastAsia="Times New Roman" w:hAnsi="Times New Roman"/>
          <w:b/>
          <w:lang w:eastAsia="ru-RU"/>
        </w:rPr>
      </w:pPr>
      <w:r w:rsidRPr="0084162F">
        <w:rPr>
          <w:rFonts w:ascii="Times New Roman" w:eastAsia="Times New Roman" w:hAnsi="Times New Roman"/>
          <w:b/>
          <w:lang w:eastAsia="ru-RU"/>
        </w:rPr>
        <w:t xml:space="preserve">МАДОУ «Детский сад» </w:t>
      </w:r>
      <w:proofErr w:type="spellStart"/>
      <w:r w:rsidRPr="0084162F">
        <w:rPr>
          <w:rFonts w:ascii="Times New Roman" w:eastAsia="Times New Roman" w:hAnsi="Times New Roman"/>
          <w:b/>
          <w:lang w:eastAsia="ru-RU"/>
        </w:rPr>
        <w:t>пгт</w:t>
      </w:r>
      <w:proofErr w:type="spellEnd"/>
      <w:r w:rsidRPr="0084162F">
        <w:rPr>
          <w:rFonts w:ascii="Times New Roman" w:eastAsia="Times New Roman" w:hAnsi="Times New Roman"/>
          <w:b/>
          <w:lang w:eastAsia="ru-RU"/>
        </w:rPr>
        <w:t xml:space="preserve">. </w:t>
      </w:r>
      <w:proofErr w:type="spellStart"/>
      <w:r w:rsidRPr="0084162F">
        <w:rPr>
          <w:rFonts w:ascii="Times New Roman" w:eastAsia="Times New Roman" w:hAnsi="Times New Roman"/>
          <w:b/>
          <w:lang w:eastAsia="ru-RU"/>
        </w:rPr>
        <w:t>Синдор</w:t>
      </w:r>
      <w:proofErr w:type="spellEnd"/>
    </w:p>
    <w:p w:rsidR="008569A8" w:rsidRDefault="008569A8" w:rsidP="00F94CFD">
      <w:pPr>
        <w:spacing w:after="0"/>
        <w:ind w:firstLine="708"/>
        <w:rPr>
          <w:rFonts w:ascii="Times New Roman" w:eastAsia="Times New Roman" w:hAnsi="Times New Roman"/>
          <w:b/>
          <w:lang w:eastAsia="ru-RU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8569A8" w:rsidTr="00FC2061">
        <w:trPr>
          <w:gridAfter w:val="1"/>
          <w:wAfter w:w="193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69A8" w:rsidTr="00FC20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8" w:rsidRDefault="008569A8" w:rsidP="008569A8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8569A8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</w:tr>
      <w:tr w:rsidR="008569A8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hyperlink r:id="rId5" w:history="1">
              <w:r w:rsidRPr="008C2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www.bus.gov.ru</w:t>
              </w:r>
            </w:hyperlink>
          </w:p>
        </w:tc>
      </w:tr>
      <w:tr w:rsidR="008569A8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Pr="008C20E9" w:rsidRDefault="008569A8" w:rsidP="00856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для потребителей возможность внесения предложений, направленных на улучшение качества работы образовательной организации.</w:t>
            </w:r>
          </w:p>
          <w:p w:rsidR="008569A8" w:rsidRPr="008C20E9" w:rsidRDefault="008569A8" w:rsidP="00856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обращение</w:t>
            </w:r>
            <w:proofErr w:type="gramEnd"/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внесения предложений (на сайте, на информа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ционном стенде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8569A8" w:rsidRPr="008C20E9" w:rsidRDefault="008569A8" w:rsidP="00856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Проинформировать родителей на родительских собраниях, подготовить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мятки о возможности электронного сервиса</w:t>
            </w:r>
          </w:p>
          <w:p w:rsidR="008569A8" w:rsidRDefault="008569A8" w:rsidP="008569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t>Создать закладку «Обратная связь» (для внесения предложений, для информирования о ходе рассмотрения обращений граждан)</w:t>
            </w:r>
          </w:p>
        </w:tc>
      </w:tr>
      <w:tr w:rsidR="008569A8" w:rsidRPr="0045530D" w:rsidTr="00FC20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Pr="0045530D" w:rsidRDefault="008569A8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8569A8" w:rsidRPr="008C20E9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Pr="008C20E9" w:rsidRDefault="008569A8" w:rsidP="00856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дагогическую конференцию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«Комфорт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как часть современной 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69A8" w:rsidRPr="008C20E9" w:rsidRDefault="008569A8" w:rsidP="00856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АНКЕТИРОВАНИЕ РОДИТЕЛЕЙ (предложения по улучшению комфортной среды организации)</w:t>
            </w:r>
          </w:p>
        </w:tc>
      </w:tr>
      <w:tr w:rsidR="008569A8" w:rsidRPr="008C20E9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8" w:rsidRPr="008C20E9" w:rsidRDefault="008569A8" w:rsidP="00393A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работы с воспитанниками</w:t>
            </w:r>
          </w:p>
        </w:tc>
      </w:tr>
      <w:tr w:rsidR="008569A8" w:rsidTr="00FC2061">
        <w:trPr>
          <w:trHeight w:val="10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8" w:rsidRDefault="008569A8" w:rsidP="008569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бучения и воспитания детей</w:t>
            </w:r>
            <w:r w:rsidRPr="008C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8569A8" w:rsidRPr="00167AA7" w:rsidTr="00FC20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Pr="00167AA7" w:rsidRDefault="008569A8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061" w:rsidRPr="008C20E9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1" w:rsidRDefault="00FC2061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61" w:rsidRPr="008C20E9" w:rsidRDefault="00FC2061" w:rsidP="00FF5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тренингов, деловых игр, мастер-классов для педагогов</w:t>
            </w:r>
          </w:p>
          <w:p w:rsidR="00FC2061" w:rsidRPr="008C20E9" w:rsidRDefault="00FC2061" w:rsidP="00FF5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«Стратегия взаимодействия ДОУ и семьи»        </w:t>
            </w:r>
          </w:p>
        </w:tc>
      </w:tr>
      <w:tr w:rsidR="008569A8" w:rsidTr="00FC2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Default="008569A8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69A8" w:rsidRPr="00167AA7" w:rsidTr="00FC20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8" w:rsidRPr="00167AA7" w:rsidRDefault="008569A8" w:rsidP="00393A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2061" w:rsidRPr="008C20E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1" w:rsidRDefault="00FC2061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61" w:rsidRPr="008C20E9" w:rsidRDefault="00FC2061" w:rsidP="00393A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на сайте образовательной организации страницу «Независимая оценка»</w:t>
            </w:r>
          </w:p>
        </w:tc>
      </w:tr>
      <w:tr w:rsidR="00FC2061" w:rsidRPr="008C20E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1" w:rsidRDefault="00FC2061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61" w:rsidRPr="008C20E9" w:rsidRDefault="00FC2061" w:rsidP="00393A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размещение информации о результатах независимой оценки на информационных стендах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сайте ДОУ 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FC2061" w:rsidRPr="008C20E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1" w:rsidRDefault="00FC2061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61" w:rsidRPr="008C20E9" w:rsidRDefault="00FC2061" w:rsidP="00393A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</w:tr>
      <w:tr w:rsidR="00FC2061" w:rsidRPr="008C20E9" w:rsidTr="00393A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61" w:rsidRDefault="00FC2061" w:rsidP="00393A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61" w:rsidRPr="008C20E9" w:rsidRDefault="00FC2061" w:rsidP="00393A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информирование населения по вопросам независимой оценки каче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образования через</w:t>
            </w:r>
            <w:r w:rsidRPr="008C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информации на сайтах образовательных организаций в специальном разделе «Независимая оценка»</w:t>
            </w:r>
          </w:p>
        </w:tc>
      </w:tr>
    </w:tbl>
    <w:p w:rsidR="008569A8" w:rsidRPr="0084162F" w:rsidRDefault="008569A8" w:rsidP="00F94CF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C2061" w:rsidRDefault="00FC2061" w:rsidP="00757581">
      <w:pPr>
        <w:pStyle w:val="ConsPlusNormal"/>
        <w:rPr>
          <w:rFonts w:ascii="Times New Roman" w:hAnsi="Times New Roman"/>
          <w:b/>
          <w:sz w:val="24"/>
          <w:szCs w:val="24"/>
          <w:lang w:eastAsia="ru-RU"/>
        </w:rPr>
      </w:pPr>
      <w:r w:rsidRPr="00FC2061">
        <w:rPr>
          <w:rFonts w:ascii="Times New Roman" w:hAnsi="Times New Roman"/>
          <w:b/>
          <w:sz w:val="24"/>
          <w:szCs w:val="24"/>
          <w:lang w:eastAsia="ru-RU"/>
        </w:rPr>
        <w:t>МБОУ «Средняя общеобразовательная школа № 1» г. Емвы</w:t>
      </w:r>
    </w:p>
    <w:p w:rsidR="00915A43" w:rsidRPr="00FC2061" w:rsidRDefault="00915A43" w:rsidP="007575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9"/>
        <w:gridCol w:w="2463"/>
        <w:gridCol w:w="1931"/>
      </w:tblGrid>
      <w:tr w:rsidR="00915A43" w:rsidRPr="00E664B8" w:rsidTr="00915A4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3" w:rsidRPr="00E664B8" w:rsidRDefault="00915A43" w:rsidP="00915A43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 </w:t>
            </w:r>
          </w:p>
        </w:tc>
      </w:tr>
      <w:tr w:rsidR="00915A43" w:rsidRPr="00E664B8" w:rsidTr="00915A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своевременное внесение изменений в информацию в раздел «сведения о педагогических работниках» (сведения о повышении квалификации). </w:t>
            </w:r>
            <w:proofErr w:type="gramStart"/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рубрику «Достижения наших педагогов» (награды, результаты аттестации,</w:t>
            </w:r>
            <w:proofErr w:type="gramEnd"/>
          </w:p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конкурсах)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для родителей возможность внесения предложений, направленных на</w:t>
            </w: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работы образовательной организации. Обеспечить проведение мониторинга обращений, предложений</w:t>
            </w:r>
          </w:p>
        </w:tc>
      </w:tr>
      <w:tr w:rsidR="00915A43" w:rsidRPr="00E664B8" w:rsidTr="00915A4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педагогический совет «Комфортная образовательная среда как часть 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инфраструктуры в учреждении  образования»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 учащихся</w:t>
            </w:r>
            <w:proofErr w:type="gramStart"/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беспечить участие в массовых мероприятиях, выставках, конкурсах, концертных программах (по планам учреждения)</w:t>
            </w:r>
          </w:p>
        </w:tc>
      </w:tr>
      <w:tr w:rsidR="00915A43" w:rsidRPr="00E664B8" w:rsidTr="00915A4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55A" w:rsidRPr="00E664B8" w:rsidTr="00C5655A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C5655A" w:rsidRPr="00E664B8" w:rsidTr="00C5655A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деловых игр, мастер-классов для педагогов Проведение педагогических советов «Ценности и правила», «О педагогическом имидже»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педагогов по вопросам обучения и воспитания</w:t>
            </w:r>
          </w:p>
        </w:tc>
      </w:tr>
      <w:tr w:rsidR="00915A43" w:rsidRPr="00E664B8" w:rsidTr="00915A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5A43" w:rsidRPr="00E664B8" w:rsidTr="00915A4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3" w:rsidRPr="00E664B8" w:rsidRDefault="00915A43" w:rsidP="00915A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рассмотрение на заседаниях с привлечением родительской </w:t>
            </w:r>
            <w:proofErr w:type="gramStart"/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общественности вопросов повышения качества оказания услуг</w:t>
            </w:r>
            <w:proofErr w:type="gramEnd"/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независимой оценки</w:t>
            </w:r>
          </w:p>
        </w:tc>
      </w:tr>
      <w:tr w:rsidR="00C5655A" w:rsidRPr="00E664B8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E664B8" w:rsidRDefault="00C5655A" w:rsidP="00915A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</w:tr>
    </w:tbl>
    <w:p w:rsidR="00C5655A" w:rsidRDefault="00C5655A" w:rsidP="00915A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A43" w:rsidRDefault="00C5655A" w:rsidP="00915A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55A"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«Средняя общеобразовательная школа № 2» г. Емвы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A" w:rsidRPr="00E664B8" w:rsidRDefault="00C5655A" w:rsidP="00C5655A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 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информации, актуализация информации на сайте учреждения </w:t>
            </w:r>
          </w:p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версия для </w:t>
            </w:r>
            <w:proofErr w:type="gramStart"/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бытовой комфортности пребывания в школе. Приобретение мебели для организации внеурочной деятельности в соответствии с ФГОС, оборудование для организации массовых культурно-спортивных мероприятий 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 </w:t>
            </w:r>
          </w:p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ребенка с ограниченными возможностями в коллективе сверстников, организована работа социального педагога, учителя дефектолога 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педагогических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инструкций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5A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55A" w:rsidRPr="00E664B8" w:rsidTr="00C5655A">
        <w:trPr>
          <w:trHeight w:val="6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работников.</w:t>
            </w:r>
          </w:p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и прохождение курсовой подготовки, повышение квалификации, анкетирование родителей. 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5A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C5655A" w:rsidRPr="00E664B8" w:rsidTr="00C5655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65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655A" w:rsidRDefault="00C5655A" w:rsidP="00915A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655A" w:rsidRPr="00C5655A" w:rsidRDefault="00C5655A" w:rsidP="00915A43">
      <w:pPr>
        <w:rPr>
          <w:rFonts w:ascii="Times New Roman" w:hAnsi="Times New Roman"/>
          <w:b/>
          <w:sz w:val="24"/>
          <w:szCs w:val="24"/>
        </w:rPr>
      </w:pPr>
      <w:r w:rsidRPr="00C56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«Средняя общеобразовательная школа» </w:t>
      </w:r>
      <w:proofErr w:type="spellStart"/>
      <w:r w:rsidRPr="00C5655A">
        <w:rPr>
          <w:rFonts w:ascii="Times New Roman" w:eastAsia="Times New Roman" w:hAnsi="Times New Roman"/>
          <w:b/>
          <w:sz w:val="24"/>
          <w:szCs w:val="24"/>
          <w:lang w:eastAsia="ru-RU"/>
        </w:rPr>
        <w:t>пст</w:t>
      </w:r>
      <w:proofErr w:type="spellEnd"/>
      <w:r w:rsidRPr="00C56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C5655A">
        <w:rPr>
          <w:rFonts w:ascii="Times New Roman" w:eastAsia="Times New Roman" w:hAnsi="Times New Roman"/>
          <w:b/>
          <w:sz w:val="24"/>
          <w:szCs w:val="24"/>
          <w:lang w:eastAsia="ru-RU"/>
        </w:rPr>
        <w:t>Чернореченский</w:t>
      </w:r>
      <w:proofErr w:type="spellEnd"/>
    </w:p>
    <w:tbl>
      <w:tblPr>
        <w:tblStyle w:val="a5"/>
        <w:tblW w:w="9923" w:type="dxa"/>
        <w:tblInd w:w="-601" w:type="dxa"/>
        <w:tblLook w:val="04A0"/>
      </w:tblPr>
      <w:tblGrid>
        <w:gridCol w:w="1560"/>
        <w:gridCol w:w="3969"/>
        <w:gridCol w:w="2463"/>
        <w:gridCol w:w="1931"/>
      </w:tblGrid>
      <w:tr w:rsidR="00C5655A" w:rsidTr="00C565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A" w:rsidRDefault="00C5655A" w:rsidP="00C5655A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5655A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354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</w:tr>
      <w:tr w:rsidR="00C5655A" w:rsidRPr="001018FF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3C3544">
              <w:rPr>
                <w:color w:val="00000A"/>
                <w:shd w:val="clear" w:color="auto" w:fill="FFFFFF"/>
              </w:rPr>
              <w:t>Наличие на официальном сайте организации в сети Интернет сведений о педагогических работниках.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 </w:t>
            </w:r>
          </w:p>
          <w:p w:rsidR="00C5655A" w:rsidRPr="0084701D" w:rsidRDefault="00C5655A" w:rsidP="00C5655A">
            <w:pPr>
              <w:pStyle w:val="a9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изменений в информацию в раздел «сведения о  педагогических работниках» (сведения о повышении квалификации</w:t>
            </w:r>
            <w:r w:rsidRPr="0084701D">
              <w:rPr>
                <w:rFonts w:eastAsia="Calibri"/>
                <w:kern w:val="24"/>
                <w:szCs w:val="32"/>
              </w:rPr>
              <w:t>, категории)</w:t>
            </w:r>
          </w:p>
          <w:p w:rsidR="00C5655A" w:rsidRPr="0084701D" w:rsidRDefault="00C5655A" w:rsidP="00C5655A">
            <w:pPr>
              <w:pStyle w:val="a9"/>
              <w:spacing w:before="0" w:beforeAutospacing="0" w:after="0" w:afterAutospacing="0"/>
              <w:rPr>
                <w:szCs w:val="36"/>
              </w:rPr>
            </w:pPr>
            <w:proofErr w:type="gramStart"/>
            <w:r w:rsidRPr="0084701D">
              <w:rPr>
                <w:rFonts w:eastAsia="Calibri"/>
                <w:color w:val="000000"/>
                <w:kern w:val="24"/>
                <w:szCs w:val="32"/>
              </w:rPr>
              <w:t>Создать рубрику «Достижения педагогов» (награды, результаты аттестации, участие в конкурсах</w:t>
            </w:r>
            <w:proofErr w:type="gramEnd"/>
          </w:p>
          <w:p w:rsidR="00C5655A" w:rsidRDefault="00C5655A" w:rsidP="00C5655A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создание персональных сайтов (страниц) педагогических работников при подготовке к аттестации</w:t>
            </w:r>
            <w:r>
              <w:rPr>
                <w:rFonts w:eastAsia="Calibri"/>
                <w:color w:val="000000"/>
                <w:kern w:val="24"/>
                <w:szCs w:val="32"/>
              </w:rPr>
              <w:t>.</w:t>
            </w:r>
          </w:p>
          <w:p w:rsidR="00C5655A" w:rsidRPr="001018FF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655A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eastAsia="Calibri"/>
                <w:color w:val="000000"/>
                <w:kern w:val="24"/>
              </w:rPr>
            </w:pPr>
            <w:r w:rsidRPr="003C3544"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учреждения.</w:t>
            </w:r>
            <w:r w:rsidRPr="0084701D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Обеспечение своевременного</w:t>
            </w:r>
            <w:r w:rsidRPr="001018F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разме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щения</w:t>
            </w:r>
            <w:r w:rsidRPr="001018F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информации и внесение изменений в информацию о деятельности образовательной организации на сайте в сети Интернет</w:t>
            </w:r>
          </w:p>
        </w:tc>
      </w:tr>
      <w:tr w:rsidR="00C5655A" w:rsidRPr="0045530D" w:rsidTr="00C565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45530D" w:rsidRDefault="00C5655A" w:rsidP="00C5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деятельность.</w:t>
            </w:r>
          </w:p>
        </w:tc>
      </w:tr>
      <w:tr w:rsidR="00C5655A" w:rsidRPr="001018FF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1018FF" w:rsidRDefault="00C5655A" w:rsidP="00C5655A">
            <w:pPr>
              <w:pStyle w:val="a8"/>
              <w:rPr>
                <w:sz w:val="24"/>
                <w:szCs w:val="24"/>
              </w:rPr>
            </w:pPr>
            <w:r w:rsidRPr="00E502C6">
              <w:rPr>
                <w:sz w:val="24"/>
                <w:szCs w:val="24"/>
              </w:rPr>
              <w:t>Мероприятия, направленные на повышение уровня бытовой комфортности пребывания в школе (</w:t>
            </w:r>
            <w:r>
              <w:rPr>
                <w:sz w:val="24"/>
                <w:szCs w:val="36"/>
              </w:rPr>
              <w:t>укрепление</w:t>
            </w:r>
            <w:r w:rsidRPr="0084701D">
              <w:rPr>
                <w:sz w:val="24"/>
                <w:szCs w:val="36"/>
              </w:rPr>
              <w:t xml:space="preserve"> материально</w:t>
            </w:r>
            <w:proofErr w:type="gramStart"/>
            <w:r w:rsidRPr="0084701D">
              <w:rPr>
                <w:sz w:val="24"/>
                <w:szCs w:val="36"/>
              </w:rPr>
              <w:t>й</w:t>
            </w:r>
            <w:r>
              <w:rPr>
                <w:sz w:val="24"/>
                <w:szCs w:val="36"/>
              </w:rPr>
              <w:t>-</w:t>
            </w:r>
            <w:proofErr w:type="gramEnd"/>
            <w:r>
              <w:rPr>
                <w:sz w:val="24"/>
                <w:szCs w:val="36"/>
              </w:rPr>
              <w:t xml:space="preserve"> технической </w:t>
            </w:r>
            <w:r w:rsidRPr="0084701D">
              <w:rPr>
                <w:sz w:val="24"/>
                <w:szCs w:val="36"/>
              </w:rPr>
              <w:t xml:space="preserve"> базы</w:t>
            </w:r>
            <w:r>
              <w:rPr>
                <w:sz w:val="24"/>
                <w:szCs w:val="36"/>
              </w:rPr>
              <w:t>,</w:t>
            </w:r>
            <w:r w:rsidRPr="0084701D">
              <w:rPr>
                <w:rFonts w:eastAsia="Calibri"/>
                <w:kern w:val="24"/>
                <w:szCs w:val="28"/>
              </w:rPr>
              <w:t xml:space="preserve"> </w:t>
            </w:r>
            <w:r>
              <w:rPr>
                <w:rFonts w:eastAsia="Calibri"/>
                <w:kern w:val="24"/>
                <w:sz w:val="24"/>
                <w:szCs w:val="24"/>
              </w:rPr>
              <w:t>обеспечение улучшения</w:t>
            </w:r>
            <w:r w:rsidRPr="00724C2D">
              <w:rPr>
                <w:rFonts w:eastAsia="Calibri"/>
                <w:kern w:val="24"/>
                <w:sz w:val="24"/>
                <w:szCs w:val="24"/>
              </w:rPr>
              <w:t xml:space="preserve"> условий для охраны и укрепления здоровья, улучшения питания</w:t>
            </w:r>
            <w:r w:rsidRPr="00724C2D">
              <w:rPr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5655A" w:rsidRPr="00724C2D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724C2D" w:rsidRDefault="00C5655A" w:rsidP="00C5655A">
            <w:pPr>
              <w:pStyle w:val="a8"/>
              <w:rPr>
                <w:sz w:val="24"/>
                <w:szCs w:val="24"/>
              </w:rPr>
            </w:pPr>
            <w:r w:rsidRPr="00E502C6">
              <w:rPr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  <w:proofErr w:type="gramStart"/>
            <w:r w:rsidRPr="00E502C6">
              <w:rPr>
                <w:sz w:val="24"/>
                <w:szCs w:val="24"/>
              </w:rPr>
              <w:t>.(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создание </w:t>
            </w:r>
            <w:r w:rsidRPr="00E502C6">
              <w:rPr>
                <w:rFonts w:eastAsia="Calibri"/>
                <w:sz w:val="24"/>
                <w:szCs w:val="24"/>
              </w:rPr>
              <w:t xml:space="preserve"> доступных условий получения услуг, в </w:t>
            </w:r>
            <w:r w:rsidRPr="00E502C6">
              <w:rPr>
                <w:rFonts w:eastAsia="Calibri"/>
                <w:sz w:val="24"/>
                <w:szCs w:val="24"/>
              </w:rPr>
              <w:lastRenderedPageBreak/>
              <w:t>том числе для граждан с ограниченными возможностями здоровья)</w:t>
            </w:r>
          </w:p>
        </w:tc>
      </w:tr>
      <w:tr w:rsidR="00C5655A" w:rsidTr="00C5655A">
        <w:trPr>
          <w:trHeight w:val="10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a8"/>
            </w:pPr>
            <w:r w:rsidRPr="00E502C6">
              <w:rPr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  <w:proofErr w:type="gramStart"/>
            <w:r w:rsidRPr="00E502C6">
              <w:rPr>
                <w:sz w:val="24"/>
                <w:szCs w:val="24"/>
              </w:rPr>
              <w:t>.(</w:t>
            </w:r>
            <w:proofErr w:type="gramEnd"/>
            <w:r w:rsidRPr="00E502C6">
              <w:rPr>
                <w:sz w:val="24"/>
                <w:szCs w:val="24"/>
              </w:rPr>
              <w:t xml:space="preserve"> работа над созданием инфраструктуры для граждан с ограниченными возможностями, адаптация ребенка с ограниченными возможностями в коллективе сверстников, организована работа социального педагога, учителя дефектолога)</w:t>
            </w:r>
          </w:p>
        </w:tc>
      </w:tr>
      <w:tr w:rsidR="00C5655A" w:rsidRPr="00724C2D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rPr>
                <w:rFonts w:ascii="Times New Roman" w:hAnsi="Times New Roman"/>
                <w:sz w:val="24"/>
                <w:szCs w:val="24"/>
              </w:rPr>
            </w:pPr>
            <w:r w:rsidRPr="00E502C6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педагогических работников организации</w:t>
            </w:r>
          </w:p>
          <w:p w:rsidR="00C5655A" w:rsidRDefault="00C5655A" w:rsidP="00C56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2C6">
              <w:rPr>
                <w:rFonts w:ascii="Times New Roman" w:hAnsi="Times New Roman"/>
                <w:sz w:val="24"/>
                <w:szCs w:val="24"/>
              </w:rPr>
              <w:t xml:space="preserve">(аттестация рабочих мест, </w:t>
            </w:r>
            <w:proofErr w:type="gramEnd"/>
          </w:p>
          <w:p w:rsidR="00C5655A" w:rsidRPr="00724C2D" w:rsidRDefault="00C5655A" w:rsidP="00C5655A">
            <w:pPr>
              <w:pStyle w:val="a8"/>
              <w:rPr>
                <w:sz w:val="24"/>
                <w:szCs w:val="24"/>
              </w:rPr>
            </w:pPr>
            <w:r w:rsidRPr="00E502C6">
              <w:rPr>
                <w:sz w:val="24"/>
                <w:szCs w:val="24"/>
              </w:rPr>
              <w:t>соблюдение инструкций по охране труда)</w:t>
            </w:r>
          </w:p>
        </w:tc>
      </w:tr>
      <w:tr w:rsidR="00C5655A" w:rsidRPr="00167AA7" w:rsidTr="00C565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167AA7" w:rsidRDefault="00C5655A" w:rsidP="00C5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55A" w:rsidRPr="00DE5490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a8"/>
              <w:rPr>
                <w:sz w:val="24"/>
                <w:szCs w:val="24"/>
              </w:rPr>
            </w:pPr>
            <w:r w:rsidRPr="00E502C6">
              <w:rPr>
                <w:sz w:val="24"/>
                <w:szCs w:val="24"/>
              </w:rPr>
              <w:t>1.Профессионализм персонала, профессиональная этика</w:t>
            </w:r>
          </w:p>
          <w:p w:rsidR="00C5655A" w:rsidRPr="00EE6AE9" w:rsidRDefault="00C5655A" w:rsidP="00C5655A">
            <w:pPr>
              <w:pStyle w:val="a8"/>
              <w:rPr>
                <w:sz w:val="24"/>
                <w:szCs w:val="24"/>
              </w:rPr>
            </w:pPr>
            <w:r w:rsidRPr="00EE6AE9">
              <w:rPr>
                <w:sz w:val="24"/>
                <w:szCs w:val="24"/>
              </w:rPr>
              <w:t>(Подготовка и  обсуждение  предложений  по  улучшению  качества</w:t>
            </w:r>
            <w:r>
              <w:rPr>
                <w:sz w:val="24"/>
                <w:szCs w:val="24"/>
              </w:rPr>
              <w:t xml:space="preserve">  работы  школы на  заседаниях П</w:t>
            </w:r>
            <w:r w:rsidRPr="00EE6AE9">
              <w:rPr>
                <w:sz w:val="24"/>
                <w:szCs w:val="24"/>
              </w:rPr>
              <w:t xml:space="preserve">едсовета, методических  советов, </w:t>
            </w:r>
            <w:r>
              <w:rPr>
                <w:sz w:val="24"/>
                <w:szCs w:val="24"/>
              </w:rPr>
              <w:t>объединений)</w:t>
            </w:r>
          </w:p>
          <w:p w:rsidR="00C5655A" w:rsidRDefault="00C5655A" w:rsidP="00C5655A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E502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работниками организации.</w:t>
            </w:r>
          </w:p>
          <w:p w:rsidR="00C5655A" w:rsidRPr="00DE5490" w:rsidRDefault="00C5655A" w:rsidP="00C5655A">
            <w:pPr>
              <w:rPr>
                <w:rFonts w:ascii="Times New Roman" w:hAnsi="Times New Roman"/>
                <w:lang w:eastAsia="ru-RU"/>
              </w:rPr>
            </w:pPr>
            <w:r w:rsidRPr="00EE6AE9">
              <w:rPr>
                <w:rFonts w:ascii="Times New Roman" w:hAnsi="Times New Roman"/>
                <w:sz w:val="24"/>
                <w:szCs w:val="24"/>
              </w:rPr>
              <w:t>(Семинары, курсы, круглый стол)</w:t>
            </w:r>
          </w:p>
        </w:tc>
      </w:tr>
      <w:tr w:rsidR="00C5655A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655A" w:rsidRPr="00167AA7" w:rsidTr="00C565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167AA7" w:rsidRDefault="00C5655A" w:rsidP="00C5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655A" w:rsidRPr="00AE574B" w:rsidTr="00C56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Default="00C5655A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DE5490" w:rsidRDefault="00C5655A" w:rsidP="00C5655A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AE574B" w:rsidRDefault="00C5655A" w:rsidP="00C5655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A" w:rsidRPr="00AE574B" w:rsidRDefault="00C5655A" w:rsidP="00C5655A">
            <w:pPr>
              <w:pStyle w:val="a8"/>
              <w:rPr>
                <w:sz w:val="24"/>
                <w:szCs w:val="24"/>
              </w:rPr>
            </w:pPr>
          </w:p>
        </w:tc>
      </w:tr>
      <w:tr w:rsidR="004B19B4" w:rsidRPr="00DE5490" w:rsidTr="00B65B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Default="004B19B4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DE5490" w:rsidRDefault="004B19B4" w:rsidP="00C565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549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Обеспечение включения в тематику родительских собраний информации  о проведении независимой оценки и её результатах</w:t>
            </w:r>
          </w:p>
        </w:tc>
      </w:tr>
    </w:tbl>
    <w:p w:rsidR="00393AF9" w:rsidRDefault="00393AF9" w:rsidP="007575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B19B4" w:rsidRDefault="004B19B4" w:rsidP="00757581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9B4">
        <w:rPr>
          <w:rFonts w:ascii="Times New Roman" w:hAnsi="Times New Roman" w:cs="Times New Roman"/>
          <w:b/>
          <w:sz w:val="24"/>
          <w:szCs w:val="24"/>
          <w:lang w:eastAsia="ru-RU"/>
        </w:rPr>
        <w:t>МАОУ «Начальная школ</w:t>
      </w:r>
      <w:proofErr w:type="gramStart"/>
      <w:r w:rsidRPr="004B19B4">
        <w:rPr>
          <w:rFonts w:ascii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4B19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детский сад» г. Емвы</w:t>
      </w:r>
    </w:p>
    <w:p w:rsidR="004B19B4" w:rsidRDefault="004B19B4" w:rsidP="00757581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63"/>
        <w:gridCol w:w="3491"/>
      </w:tblGrid>
      <w:tr w:rsidR="004B19B4" w:rsidRPr="00E664B8" w:rsidTr="00641B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4" w:rsidRPr="00E664B8" w:rsidRDefault="004B19B4" w:rsidP="00641BA9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 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4B19B4" w:rsidRDefault="004B19B4" w:rsidP="004B19B4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своевременное внесение изменений в информацию в раздел «сведения о педагогических работниках» (сведения о повышении квалификации). Создать рубрику «Достижения наших педагогов» 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для родителей возможность внесения предложений, направленных на</w:t>
            </w: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работы образовательной организации. Обеспечить проведение мониторинга обращений, предложений</w:t>
            </w:r>
          </w:p>
        </w:tc>
      </w:tr>
      <w:tr w:rsidR="004B19B4" w:rsidRPr="00E664B8" w:rsidTr="00641B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педагогический совет «Комфортная образовательная среда как часть современной инфраструктуры в учреждении  образования»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 учащихся</w:t>
            </w:r>
            <w:proofErr w:type="gramStart"/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участие в 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мероприятиях, выставках, конкурсах, концертных программах (по планам учреждения)</w:t>
            </w:r>
          </w:p>
        </w:tc>
      </w:tr>
      <w:tr w:rsidR="004B19B4" w:rsidRPr="00E664B8" w:rsidTr="00641B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9B4" w:rsidRPr="00E664B8" w:rsidTr="004B19B4">
        <w:trPr>
          <w:trHeight w:val="6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4B19B4" w:rsidRPr="00E664B8" w:rsidTr="004B19B4">
        <w:trPr>
          <w:trHeight w:val="6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4B1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деловых игр, мастер-классов для педагогов Проведение педагогических советов, «О педагогическом имидже»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педагогов по вопросам обучения и воспитания</w:t>
            </w:r>
          </w:p>
        </w:tc>
      </w:tr>
      <w:tr w:rsidR="004B19B4" w:rsidRPr="00E664B8" w:rsidTr="004B19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B19B4" w:rsidRPr="00E664B8" w:rsidTr="00641B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E6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обучающихся.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рассмотрение на заседаниях с привлечением родительской </w:t>
            </w:r>
            <w:proofErr w:type="gramStart"/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общественности вопросов повышения качества оказания услуг</w:t>
            </w:r>
            <w:proofErr w:type="gramEnd"/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независимой оценки</w:t>
            </w:r>
          </w:p>
        </w:tc>
      </w:tr>
      <w:tr w:rsidR="004B19B4" w:rsidRPr="00E664B8" w:rsidTr="004B19B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B4" w:rsidRPr="00E664B8" w:rsidRDefault="004B19B4" w:rsidP="00641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</w:tr>
    </w:tbl>
    <w:p w:rsidR="004B19B4" w:rsidRDefault="004B19B4" w:rsidP="00757581">
      <w:pPr>
        <w:pStyle w:val="ConsPlusNormal"/>
        <w:rPr>
          <w:rFonts w:ascii="Times New Roman" w:hAnsi="Times New Roman"/>
          <w:b/>
          <w:sz w:val="24"/>
          <w:szCs w:val="24"/>
          <w:lang w:eastAsia="ru-RU"/>
        </w:rPr>
      </w:pPr>
    </w:p>
    <w:p w:rsidR="004B19B4" w:rsidRPr="004B19B4" w:rsidRDefault="004B19B4" w:rsidP="007575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19B4">
        <w:rPr>
          <w:rFonts w:ascii="Times New Roman" w:hAnsi="Times New Roman"/>
          <w:b/>
          <w:sz w:val="24"/>
          <w:szCs w:val="24"/>
          <w:lang w:eastAsia="ru-RU"/>
        </w:rPr>
        <w:t xml:space="preserve">МАУ </w:t>
      </w:r>
      <w:proofErr w:type="gramStart"/>
      <w:r w:rsidRPr="004B19B4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4B19B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4B19B4">
        <w:rPr>
          <w:rFonts w:ascii="Times New Roman" w:hAnsi="Times New Roman"/>
          <w:b/>
          <w:sz w:val="24"/>
          <w:szCs w:val="24"/>
          <w:lang w:eastAsia="ru-RU"/>
        </w:rPr>
        <w:t>Дом</w:t>
      </w:r>
      <w:proofErr w:type="gramEnd"/>
      <w:r w:rsidRPr="004B19B4">
        <w:rPr>
          <w:rFonts w:ascii="Times New Roman" w:hAnsi="Times New Roman"/>
          <w:b/>
          <w:sz w:val="24"/>
          <w:szCs w:val="24"/>
          <w:lang w:eastAsia="ru-RU"/>
        </w:rPr>
        <w:t xml:space="preserve"> Детского творчества»  </w:t>
      </w:r>
      <w:proofErr w:type="spellStart"/>
      <w:r w:rsidRPr="004B19B4">
        <w:rPr>
          <w:rFonts w:ascii="Times New Roman" w:hAnsi="Times New Roman"/>
          <w:b/>
          <w:sz w:val="24"/>
          <w:szCs w:val="24"/>
          <w:lang w:eastAsia="ru-RU"/>
        </w:rPr>
        <w:t>Княжпогостского</w:t>
      </w:r>
      <w:proofErr w:type="spellEnd"/>
      <w:r w:rsidRPr="004B19B4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</w:p>
    <w:p w:rsidR="00942B36" w:rsidRDefault="00942B36" w:rsidP="00757581"/>
    <w:tbl>
      <w:tblPr>
        <w:tblStyle w:val="a5"/>
        <w:tblW w:w="9923" w:type="dxa"/>
        <w:tblInd w:w="-601" w:type="dxa"/>
        <w:tblLook w:val="04A0"/>
      </w:tblPr>
      <w:tblGrid>
        <w:gridCol w:w="1418"/>
        <w:gridCol w:w="8363"/>
        <w:gridCol w:w="142"/>
      </w:tblGrid>
      <w:tr w:rsidR="004B19B4" w:rsidRPr="007A0B2F" w:rsidTr="004B19B4">
        <w:tc>
          <w:tcPr>
            <w:tcW w:w="9923" w:type="dxa"/>
            <w:gridSpan w:val="3"/>
          </w:tcPr>
          <w:p w:rsidR="004B19B4" w:rsidRPr="007A0B2F" w:rsidRDefault="004B19B4" w:rsidP="004B19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</w:t>
            </w:r>
            <w:r w:rsidRPr="007A0B2F">
              <w:rPr>
                <w:rFonts w:ascii="Times New Roman" w:hAnsi="Times New Roman"/>
                <w:b/>
                <w:sz w:val="24"/>
                <w:szCs w:val="24"/>
              </w:rPr>
              <w:t>информации об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ях, осуществляющих</w:t>
            </w:r>
            <w:r w:rsidRPr="007A0B2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образовательную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9B4" w:rsidRPr="007A0B2F" w:rsidTr="00EF56D7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5F">
              <w:rPr>
                <w:rFonts w:ascii="Times New Roman" w:hAnsi="Times New Roman"/>
                <w:sz w:val="24"/>
                <w:szCs w:val="24"/>
              </w:rPr>
              <w:t xml:space="preserve">Размещение полной и актуальной информации 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hyperlink r:id="rId6" w:history="1">
              <w:r w:rsidRPr="005C7E27">
                <w:rPr>
                  <w:rStyle w:val="aa"/>
                  <w:sz w:val="24"/>
                  <w:szCs w:val="24"/>
                </w:rPr>
                <w:t>http://emvaddt.ru/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</w:tr>
      <w:tr w:rsidR="004B19B4" w:rsidRPr="007A0B2F" w:rsidTr="003847A7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5F">
              <w:rPr>
                <w:rFonts w:ascii="Times New Roman" w:hAnsi="Times New Roman"/>
                <w:sz w:val="24"/>
                <w:szCs w:val="24"/>
              </w:rPr>
              <w:t>Своев</w:t>
            </w:r>
            <w:r>
              <w:rPr>
                <w:rFonts w:ascii="Times New Roman" w:hAnsi="Times New Roman"/>
                <w:sz w:val="24"/>
                <w:szCs w:val="24"/>
              </w:rPr>
              <w:t>ременное размещение изменений о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ДДТ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hyperlink r:id="rId7" w:history="1">
              <w:r w:rsidRPr="005C7E27">
                <w:rPr>
                  <w:rStyle w:val="aa"/>
                  <w:sz w:val="24"/>
                  <w:szCs w:val="24"/>
                </w:rPr>
                <w:t>http://emvaddt.ru/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4B19B4" w:rsidRPr="007A0B2F" w:rsidTr="007E7A86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5F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изменений на официальном сайте в раздел «Сведения о педагогических работниках» (сведения об образовании,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стажа работы, 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>профессиональной переподготовке, повышении квалификации)</w:t>
            </w:r>
          </w:p>
        </w:tc>
      </w:tr>
      <w:tr w:rsidR="004B19B4" w:rsidRPr="007A0B2F" w:rsidTr="003315CC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743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9E">
              <w:rPr>
                <w:rFonts w:ascii="Times New Roman" w:hAnsi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</w:t>
            </w:r>
          </w:p>
        </w:tc>
      </w:tr>
      <w:tr w:rsidR="004B19B4" w:rsidRPr="007A0B2F" w:rsidTr="00235D49"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088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</w:tr>
      <w:tr w:rsidR="004B19B4" w:rsidRPr="00743E5F" w:rsidTr="00B17635">
        <w:tc>
          <w:tcPr>
            <w:tcW w:w="1418" w:type="dxa"/>
          </w:tcPr>
          <w:p w:rsidR="004B19B4" w:rsidRPr="00743E5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505" w:type="dxa"/>
            <w:gridSpan w:val="2"/>
          </w:tcPr>
          <w:p w:rsidR="004B19B4" w:rsidRPr="00743E5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5F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ходе рассмотрения заявлений, обращений, предложений родителей (законных представителей) администрацией образовательной организацией</w:t>
            </w:r>
          </w:p>
        </w:tc>
      </w:tr>
      <w:tr w:rsidR="004B19B4" w:rsidRPr="007A0B2F" w:rsidTr="004B19B4">
        <w:tc>
          <w:tcPr>
            <w:tcW w:w="9923" w:type="dxa"/>
            <w:gridSpan w:val="3"/>
          </w:tcPr>
          <w:p w:rsidR="004B19B4" w:rsidRPr="007A0B2F" w:rsidRDefault="004B19B4" w:rsidP="004B19B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деятельность:</w:t>
            </w:r>
          </w:p>
        </w:tc>
      </w:tr>
      <w:tr w:rsidR="004B19B4" w:rsidRPr="007A0B2F" w:rsidTr="006A185B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86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у </w:t>
            </w:r>
            <w:r>
              <w:rPr>
                <w:rFonts w:ascii="Times New Roman" w:hAnsi="Times New Roman"/>
                <w:sz w:val="24"/>
                <w:szCs w:val="24"/>
              </w:rPr>
              <w:t>учащихся ДДТ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 xml:space="preserve"> системы знаний о здоровье и здоровом образе жизни, мотивации на сохранение и укрепление здоровья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9B4" w:rsidTr="00A23994"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05" w:type="dxa"/>
            <w:gridSpan w:val="2"/>
          </w:tcPr>
          <w:p w:rsidR="004B19B4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>сберегающих</w:t>
            </w:r>
            <w:proofErr w:type="spellEnd"/>
            <w:r w:rsidRPr="0056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>в образовательном процессе</w:t>
            </w:r>
          </w:p>
        </w:tc>
      </w:tr>
      <w:tr w:rsidR="004B19B4" w:rsidTr="007619D8"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  <w:gridSpan w:val="2"/>
          </w:tcPr>
          <w:p w:rsidR="004B19B4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86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компетентности родителей, педагогических работников и персонала образовательного учреждения по вопросам </w:t>
            </w:r>
            <w:proofErr w:type="spellStart"/>
            <w:r w:rsidRPr="0056086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4B19B4" w:rsidTr="009B7307"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  <w:gridSpan w:val="2"/>
          </w:tcPr>
          <w:p w:rsidR="004B19B4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088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ДДТ 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>периодических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>ских осмотров</w:t>
            </w:r>
          </w:p>
        </w:tc>
      </w:tr>
      <w:tr w:rsidR="004B19B4" w:rsidTr="00D317BC">
        <w:tc>
          <w:tcPr>
            <w:tcW w:w="1418" w:type="dxa"/>
          </w:tcPr>
          <w:p w:rsidR="004B19B4" w:rsidRPr="00560865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  <w:gridSpan w:val="2"/>
          </w:tcPr>
          <w:p w:rsidR="004B19B4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865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ДДТ</w:t>
            </w:r>
          </w:p>
        </w:tc>
      </w:tr>
      <w:tr w:rsidR="004B19B4" w:rsidRPr="007A0B2F" w:rsidTr="00985717">
        <w:tc>
          <w:tcPr>
            <w:tcW w:w="1418" w:type="dxa"/>
          </w:tcPr>
          <w:p w:rsidR="004B19B4" w:rsidRPr="00560865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  <w:gridSpan w:val="2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методической продукции, и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>нформационное сопровождение образовательного процесса</w:t>
            </w:r>
          </w:p>
        </w:tc>
      </w:tr>
      <w:tr w:rsidR="004B19B4" w:rsidRPr="00560865" w:rsidTr="00D84E1A">
        <w:tc>
          <w:tcPr>
            <w:tcW w:w="1418" w:type="dxa"/>
          </w:tcPr>
          <w:p w:rsidR="004B19B4" w:rsidRPr="00560865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505" w:type="dxa"/>
            <w:gridSpan w:val="2"/>
          </w:tcPr>
          <w:p w:rsidR="004B19B4" w:rsidRPr="00560865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 различного уровня с целью укрепления материально-технической базы ДДТ и модернизации образовательного процесса</w:t>
            </w:r>
          </w:p>
        </w:tc>
      </w:tr>
      <w:tr w:rsidR="004B19B4" w:rsidRPr="00560865" w:rsidTr="009406B8">
        <w:tc>
          <w:tcPr>
            <w:tcW w:w="1418" w:type="dxa"/>
          </w:tcPr>
          <w:p w:rsidR="004B19B4" w:rsidRPr="00560865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505" w:type="dxa"/>
            <w:gridSpan w:val="2"/>
          </w:tcPr>
          <w:p w:rsidR="004B19B4" w:rsidRPr="00560865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 xml:space="preserve">екущий ремонт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4B19B4" w:rsidRPr="00560865" w:rsidTr="001307F2"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505" w:type="dxa"/>
            <w:gridSpan w:val="2"/>
          </w:tcPr>
          <w:p w:rsidR="004B19B4" w:rsidRPr="00560865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необходимого оборудования (компьютеры, конструкторы) с целью организации объединения технической направленности «Робототехника»</w:t>
            </w:r>
          </w:p>
        </w:tc>
      </w:tr>
      <w:tr w:rsidR="004B19B4" w:rsidRPr="00560865" w:rsidTr="005529D0">
        <w:tc>
          <w:tcPr>
            <w:tcW w:w="1418" w:type="dxa"/>
          </w:tcPr>
          <w:p w:rsidR="004B19B4" w:rsidRPr="00560865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505" w:type="dxa"/>
            <w:gridSpan w:val="2"/>
          </w:tcPr>
          <w:p w:rsidR="004B19B4" w:rsidRPr="00560865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865">
              <w:rPr>
                <w:rFonts w:ascii="Times New Roman" w:hAnsi="Times New Roman"/>
                <w:sz w:val="24"/>
                <w:szCs w:val="24"/>
              </w:rPr>
              <w:t xml:space="preserve">Создание «Доступной среды» в соответствии с законодательством, техническими и финансовыми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4B19B4" w:rsidRPr="007A0B2F" w:rsidTr="004B19B4">
        <w:tc>
          <w:tcPr>
            <w:tcW w:w="9923" w:type="dxa"/>
            <w:gridSpan w:val="3"/>
          </w:tcPr>
          <w:p w:rsidR="004B19B4" w:rsidRPr="007A0B2F" w:rsidRDefault="004B19B4" w:rsidP="004B19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      </w:r>
          </w:p>
        </w:tc>
      </w:tr>
      <w:tr w:rsidR="004B19B4" w:rsidRPr="007A0B2F" w:rsidTr="009B5776">
        <w:trPr>
          <w:gridAfter w:val="1"/>
          <w:wAfter w:w="142" w:type="dxa"/>
        </w:trPr>
        <w:tc>
          <w:tcPr>
            <w:tcW w:w="1418" w:type="dxa"/>
          </w:tcPr>
          <w:p w:rsidR="004B19B4" w:rsidRPr="007A0B2F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088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</w:tr>
      <w:tr w:rsidR="004B19B4" w:rsidRPr="007A0B2F" w:rsidTr="00826799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AB1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>урсы повышения квалификации, наставничество, проведение консультаций, практикумов</w:t>
            </w:r>
            <w:r>
              <w:rPr>
                <w:rFonts w:ascii="Times New Roman" w:hAnsi="Times New Roman"/>
                <w:sz w:val="24"/>
                <w:szCs w:val="24"/>
              </w:rPr>
              <w:t>, семинаров-практикумов, инструктажей,  консультаций</w:t>
            </w:r>
            <w:proofErr w:type="gramEnd"/>
          </w:p>
        </w:tc>
      </w:tr>
      <w:tr w:rsidR="004B19B4" w:rsidRPr="007A0B2F" w:rsidTr="004D54C3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B1">
              <w:rPr>
                <w:rFonts w:ascii="Times New Roman" w:hAnsi="Times New Roman"/>
                <w:sz w:val="24"/>
                <w:szCs w:val="24"/>
              </w:rPr>
              <w:t>Аттестация руководящих и педагогических работников</w:t>
            </w:r>
          </w:p>
        </w:tc>
      </w:tr>
      <w:tr w:rsidR="004B19B4" w:rsidRPr="007A0B2F" w:rsidTr="00F00103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B1">
              <w:rPr>
                <w:rFonts w:ascii="Times New Roman" w:hAnsi="Times New Roman"/>
                <w:sz w:val="24"/>
                <w:szCs w:val="24"/>
              </w:rPr>
              <w:t>Совершенствование учебн</w:t>
            </w:r>
            <w:proofErr w:type="gramStart"/>
            <w:r w:rsidRPr="00036AB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36AB1">
              <w:rPr>
                <w:rFonts w:ascii="Times New Roman" w:hAnsi="Times New Roman"/>
                <w:sz w:val="24"/>
                <w:szCs w:val="24"/>
              </w:rPr>
              <w:t xml:space="preserve">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ДДТ</w:t>
            </w:r>
          </w:p>
        </w:tc>
      </w:tr>
      <w:tr w:rsidR="004B19B4" w:rsidRPr="007A0B2F" w:rsidTr="00F43F14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B1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технологий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</w:tr>
      <w:tr w:rsidR="004B19B4" w:rsidRPr="007A0B2F" w:rsidTr="00A76466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</w:t>
            </w:r>
            <w:r w:rsidRPr="00036AB1">
              <w:rPr>
                <w:rFonts w:ascii="Times New Roman" w:hAnsi="Times New Roman"/>
                <w:sz w:val="24"/>
                <w:szCs w:val="24"/>
              </w:rPr>
              <w:t>щихся,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9B4" w:rsidRPr="007A0B2F" w:rsidTr="007C0F8E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036AB1">
              <w:rPr>
                <w:rFonts w:ascii="Times New Roman" w:hAnsi="Times New Roman"/>
                <w:sz w:val="24"/>
                <w:szCs w:val="24"/>
              </w:rPr>
              <w:t>обоснованных жалоб на действия (бездействие) работников ОУ</w:t>
            </w:r>
          </w:p>
        </w:tc>
      </w:tr>
      <w:tr w:rsidR="004B19B4" w:rsidRPr="00F55E96" w:rsidTr="004B19B4">
        <w:trPr>
          <w:gridAfter w:val="1"/>
          <w:wAfter w:w="142" w:type="dxa"/>
        </w:trPr>
        <w:tc>
          <w:tcPr>
            <w:tcW w:w="9781" w:type="dxa"/>
            <w:gridSpan w:val="2"/>
          </w:tcPr>
          <w:p w:rsidR="004B19B4" w:rsidRPr="00F55E96" w:rsidRDefault="004B19B4" w:rsidP="004B19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направленные на повышение уровня удовлетворенности качеством предоставляемых  образовательных услуг среди участников образовательных отношений обучающихся:</w:t>
            </w:r>
          </w:p>
        </w:tc>
      </w:tr>
      <w:tr w:rsidR="004B19B4" w:rsidRPr="007A0B2F" w:rsidTr="00D62CC9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2088">
              <w:rPr>
                <w:rFonts w:ascii="Times New Roman" w:hAnsi="Times New Roman"/>
                <w:sz w:val="24"/>
                <w:szCs w:val="24"/>
              </w:rPr>
              <w:t>беспечение совершенствования методического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4B19B4" w:rsidRPr="007A0B2F" w:rsidTr="00A420EF">
        <w:trPr>
          <w:gridAfter w:val="1"/>
          <w:wAfter w:w="142" w:type="dxa"/>
        </w:trPr>
        <w:tc>
          <w:tcPr>
            <w:tcW w:w="1418" w:type="dxa"/>
          </w:tcPr>
          <w:p w:rsidR="004B19B4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</w:tcPr>
          <w:p w:rsidR="004B19B4" w:rsidRPr="007A0B2F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865">
              <w:rPr>
                <w:rFonts w:ascii="Times New Roman" w:hAnsi="Times New Roman"/>
                <w:sz w:val="24"/>
                <w:szCs w:val="24"/>
              </w:rPr>
              <w:t>Проведение пе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дагогического совета на тему «Повышение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 процесса</w:t>
            </w:r>
            <w:r w:rsidRPr="00560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19B4" w:rsidRPr="008113C3" w:rsidTr="00A53623">
        <w:trPr>
          <w:gridAfter w:val="1"/>
          <w:wAfter w:w="142" w:type="dxa"/>
        </w:trPr>
        <w:tc>
          <w:tcPr>
            <w:tcW w:w="1418" w:type="dxa"/>
          </w:tcPr>
          <w:p w:rsidR="004B19B4" w:rsidRPr="008113C3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63" w:type="dxa"/>
          </w:tcPr>
          <w:p w:rsidR="004B19B4" w:rsidRPr="008113C3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C3">
              <w:rPr>
                <w:rFonts w:ascii="Times New Roman" w:hAnsi="Times New Roman"/>
                <w:sz w:val="24"/>
                <w:szCs w:val="24"/>
              </w:rPr>
              <w:t>Анкетирование участников на предмет удовлетворенности качеством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ДДТ</w:t>
            </w:r>
          </w:p>
        </w:tc>
      </w:tr>
      <w:tr w:rsidR="004B19B4" w:rsidRPr="008113C3" w:rsidTr="004B5C9A">
        <w:trPr>
          <w:gridAfter w:val="1"/>
          <w:wAfter w:w="142" w:type="dxa"/>
        </w:trPr>
        <w:tc>
          <w:tcPr>
            <w:tcW w:w="1418" w:type="dxa"/>
          </w:tcPr>
          <w:p w:rsidR="004B19B4" w:rsidRPr="008113C3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63" w:type="dxa"/>
          </w:tcPr>
          <w:p w:rsidR="004B19B4" w:rsidRPr="008113C3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C3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 «НОКО» (Независимая оценка качества образования)</w:t>
            </w:r>
          </w:p>
        </w:tc>
      </w:tr>
      <w:tr w:rsidR="004B19B4" w:rsidRPr="008113C3" w:rsidTr="00351728">
        <w:trPr>
          <w:gridAfter w:val="1"/>
          <w:wAfter w:w="142" w:type="dxa"/>
        </w:trPr>
        <w:tc>
          <w:tcPr>
            <w:tcW w:w="1418" w:type="dxa"/>
          </w:tcPr>
          <w:p w:rsidR="004B19B4" w:rsidRPr="008113C3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363" w:type="dxa"/>
          </w:tcPr>
          <w:p w:rsidR="004B19B4" w:rsidRPr="008113C3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C3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заседаниях коллегиальных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8113C3">
              <w:rPr>
                <w:rFonts w:ascii="Times New Roman" w:hAnsi="Times New Roman"/>
                <w:sz w:val="24"/>
                <w:szCs w:val="24"/>
              </w:rPr>
              <w:t xml:space="preserve">с привлечением родительской </w:t>
            </w:r>
            <w:proofErr w:type="gramStart"/>
            <w:r w:rsidRPr="008113C3">
              <w:rPr>
                <w:rFonts w:ascii="Times New Roman" w:hAnsi="Times New Roman"/>
                <w:sz w:val="24"/>
                <w:szCs w:val="24"/>
              </w:rPr>
              <w:t>общественности вопросов повышения качества оказания услуг</w:t>
            </w:r>
            <w:proofErr w:type="gramEnd"/>
            <w:r w:rsidRPr="008113C3">
              <w:rPr>
                <w:rFonts w:ascii="Times New Roman" w:hAnsi="Times New Roman"/>
                <w:sz w:val="24"/>
                <w:szCs w:val="24"/>
              </w:rPr>
              <w:t xml:space="preserve"> по итогам НОКО ОУ</w:t>
            </w:r>
          </w:p>
        </w:tc>
      </w:tr>
      <w:tr w:rsidR="004B19B4" w:rsidRPr="008113C3" w:rsidTr="00EE1059">
        <w:trPr>
          <w:gridAfter w:val="1"/>
          <w:wAfter w:w="142" w:type="dxa"/>
        </w:trPr>
        <w:tc>
          <w:tcPr>
            <w:tcW w:w="1418" w:type="dxa"/>
          </w:tcPr>
          <w:p w:rsidR="004B19B4" w:rsidRPr="008113C3" w:rsidRDefault="004B19B4" w:rsidP="0064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363" w:type="dxa"/>
          </w:tcPr>
          <w:p w:rsidR="004B19B4" w:rsidRPr="008113C3" w:rsidRDefault="004B19B4" w:rsidP="004B1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C3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в НОКО </w:t>
            </w: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</w:tbl>
    <w:p w:rsidR="00942B36" w:rsidRDefault="00942B36"/>
    <w:sectPr w:rsidR="00942B36" w:rsidSect="0026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082"/>
    <w:multiLevelType w:val="hybridMultilevel"/>
    <w:tmpl w:val="BD505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4A5"/>
    <w:multiLevelType w:val="hybridMultilevel"/>
    <w:tmpl w:val="024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97CB4"/>
    <w:multiLevelType w:val="hybridMultilevel"/>
    <w:tmpl w:val="A7501532"/>
    <w:lvl w:ilvl="0" w:tplc="5352E45E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F35451A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5">
    <w:nsid w:val="5715148E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1687"/>
    <w:multiLevelType w:val="hybridMultilevel"/>
    <w:tmpl w:val="2DA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1D3D"/>
    <w:multiLevelType w:val="hybridMultilevel"/>
    <w:tmpl w:val="C07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80BE6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AC6C5E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3"/>
    <w:rsid w:val="000D0DBA"/>
    <w:rsid w:val="00130140"/>
    <w:rsid w:val="00160023"/>
    <w:rsid w:val="0018113D"/>
    <w:rsid w:val="00262E26"/>
    <w:rsid w:val="002C2C88"/>
    <w:rsid w:val="002D117E"/>
    <w:rsid w:val="00347D5F"/>
    <w:rsid w:val="00380C5B"/>
    <w:rsid w:val="00393AF9"/>
    <w:rsid w:val="003E5B01"/>
    <w:rsid w:val="003E6EC4"/>
    <w:rsid w:val="004062A1"/>
    <w:rsid w:val="004B19B4"/>
    <w:rsid w:val="004C0C61"/>
    <w:rsid w:val="005335FB"/>
    <w:rsid w:val="005640CA"/>
    <w:rsid w:val="00573509"/>
    <w:rsid w:val="005A43C2"/>
    <w:rsid w:val="005F0E1D"/>
    <w:rsid w:val="005F572F"/>
    <w:rsid w:val="00620237"/>
    <w:rsid w:val="00626E8C"/>
    <w:rsid w:val="00757581"/>
    <w:rsid w:val="00775235"/>
    <w:rsid w:val="007B1270"/>
    <w:rsid w:val="007D326E"/>
    <w:rsid w:val="00835E7A"/>
    <w:rsid w:val="0084162F"/>
    <w:rsid w:val="008569A8"/>
    <w:rsid w:val="008602C0"/>
    <w:rsid w:val="008F31C2"/>
    <w:rsid w:val="00915A43"/>
    <w:rsid w:val="00942B36"/>
    <w:rsid w:val="009F2AA3"/>
    <w:rsid w:val="009F58E7"/>
    <w:rsid w:val="00A200B2"/>
    <w:rsid w:val="00A25E35"/>
    <w:rsid w:val="00A77128"/>
    <w:rsid w:val="00AB2F3A"/>
    <w:rsid w:val="00B058FF"/>
    <w:rsid w:val="00B55E08"/>
    <w:rsid w:val="00B62A73"/>
    <w:rsid w:val="00B75025"/>
    <w:rsid w:val="00BB64A8"/>
    <w:rsid w:val="00C5655A"/>
    <w:rsid w:val="00CC3D0C"/>
    <w:rsid w:val="00E12B10"/>
    <w:rsid w:val="00E6797E"/>
    <w:rsid w:val="00EA1641"/>
    <w:rsid w:val="00F42EF1"/>
    <w:rsid w:val="00F8278D"/>
    <w:rsid w:val="00F832C5"/>
    <w:rsid w:val="00F87E5D"/>
    <w:rsid w:val="00F94CFD"/>
    <w:rsid w:val="00F97203"/>
    <w:rsid w:val="00FC2061"/>
    <w:rsid w:val="00FC30D9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160023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160023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160023"/>
    <w:pPr>
      <w:widowControl w:val="0"/>
      <w:shd w:val="clear" w:color="auto" w:fill="FFFFFF"/>
      <w:spacing w:before="360" w:after="240" w:line="0" w:lineRule="atLeast"/>
      <w:ind w:hanging="380"/>
    </w:pPr>
    <w:rPr>
      <w:rFonts w:ascii="Times New Roman" w:eastAsia="Times New Roman" w:hAnsi="Times New Roman" w:cstheme="minorBidi"/>
    </w:rPr>
  </w:style>
  <w:style w:type="paragraph" w:customStyle="1" w:styleId="ConsPlusNormal">
    <w:name w:val="ConsPlusNormal"/>
    <w:rsid w:val="001600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94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4062A1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062A1"/>
    <w:rPr>
      <w:rFonts w:eastAsiaTheme="minorEastAsia"/>
      <w:lang w:eastAsia="ru-RU"/>
    </w:rPr>
  </w:style>
  <w:style w:type="paragraph" w:customStyle="1" w:styleId="a8">
    <w:name w:val="обычный"/>
    <w:basedOn w:val="a"/>
    <w:rsid w:val="00C5655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B1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vadd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vaddt.ru/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16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Нина Смирнова</cp:lastModifiedBy>
  <cp:revision>1</cp:revision>
  <cp:lastPrinted>2017-09-12T14:22:00Z</cp:lastPrinted>
  <dcterms:created xsi:type="dcterms:W3CDTF">2016-12-13T13:24:00Z</dcterms:created>
  <dcterms:modified xsi:type="dcterms:W3CDTF">2017-09-14T08:38:00Z</dcterms:modified>
</cp:coreProperties>
</file>